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34F8" w14:textId="14782500" w:rsidR="008741A4" w:rsidRDefault="008741A4" w:rsidP="00515BEB">
      <w:pPr>
        <w:spacing w:after="0"/>
        <w:contextualSpacing/>
        <w:jc w:val="center"/>
        <w:rPr>
          <w:rFonts w:ascii="Lato" w:eastAsia="Times New Roman" w:hAnsi="Lato" w:cs="Times New Roman"/>
          <w:b/>
          <w:bCs/>
          <w:kern w:val="0"/>
          <w:sz w:val="28"/>
          <w:szCs w:val="28"/>
          <w14:ligatures w14:val="none"/>
        </w:rPr>
      </w:pPr>
      <w:r w:rsidRPr="00233A99">
        <w:rPr>
          <w:rFonts w:ascii="Lato" w:eastAsia="Times New Roman" w:hAnsi="Lato" w:cs="Times New Roman"/>
          <w:b/>
          <w:bCs/>
          <w:kern w:val="0"/>
          <w:sz w:val="28"/>
          <w:szCs w:val="28"/>
          <w14:ligatures w14:val="none"/>
        </w:rPr>
        <w:t xml:space="preserve">Triple Braided Cords Limitless, LLC </w:t>
      </w:r>
    </w:p>
    <w:p w14:paraId="5CF7C3DC" w14:textId="176622C1" w:rsidR="00535650" w:rsidRDefault="00535650" w:rsidP="00535650">
      <w:pPr>
        <w:rPr>
          <w:rFonts w:ascii="Lato" w:eastAsia="Times New Roman" w:hAnsi="Lato" w:cs="Times New Roman"/>
          <w:kern w:val="0"/>
          <w14:ligatures w14:val="none"/>
        </w:rPr>
      </w:pPr>
      <w:r w:rsidRPr="00730753">
        <w:rPr>
          <w:rFonts w:ascii="Lato" w:eastAsia="Times New Roman" w:hAnsi="Lato" w:cs="Times New Roman"/>
          <w:kern w:val="0"/>
          <w14:ligatures w14:val="none"/>
        </w:rPr>
        <w:t>Triple Braided Cords Limitless, LLC</w:t>
      </w:r>
      <w:r w:rsidRPr="00730753">
        <w:rPr>
          <w:rFonts w:ascii="Lato" w:eastAsia="Times New Roman" w:hAnsi="Lato" w:cs="Times New Roman"/>
          <w:kern w:val="0"/>
          <w14:ligatures w14:val="none"/>
        </w:rPr>
        <w:t xml:space="preserve"> currently owns and operates the websites known as </w:t>
      </w:r>
      <w:r w:rsidR="00B115F3" w:rsidRPr="00730753">
        <w:rPr>
          <w:rFonts w:ascii="Lato" w:eastAsia="Times New Roman" w:hAnsi="Lato" w:cs="Times New Roman"/>
          <w:kern w:val="0"/>
          <w14:ligatures w14:val="none"/>
        </w:rPr>
        <w:t>godlyfocusedhearts</w:t>
      </w:r>
      <w:r w:rsidRPr="00730753">
        <w:rPr>
          <w:rFonts w:ascii="Lato" w:eastAsia="Times New Roman" w:hAnsi="Lato" w:cs="Times New Roman"/>
          <w:kern w:val="0"/>
          <w14:ligatures w14:val="none"/>
        </w:rPr>
        <w:t xml:space="preserve">.com, </w:t>
      </w:r>
      <w:r w:rsidR="00B115F3" w:rsidRPr="00730753">
        <w:rPr>
          <w:rFonts w:ascii="Lato" w:eastAsia="Times New Roman" w:hAnsi="Lato" w:cs="Times New Roman"/>
          <w:kern w:val="0"/>
          <w14:ligatures w14:val="none"/>
        </w:rPr>
        <w:t>agodlyfocusedheart</w:t>
      </w:r>
      <w:r w:rsidR="00E0269F" w:rsidRPr="00730753">
        <w:rPr>
          <w:rFonts w:ascii="Lato" w:eastAsia="Times New Roman" w:hAnsi="Lato" w:cs="Times New Roman"/>
          <w:kern w:val="0"/>
          <w14:ligatures w14:val="none"/>
        </w:rPr>
        <w:t>way</w:t>
      </w:r>
      <w:r w:rsidRPr="00730753">
        <w:rPr>
          <w:rFonts w:ascii="Lato" w:eastAsia="Times New Roman" w:hAnsi="Lato" w:cs="Times New Roman"/>
          <w:kern w:val="0"/>
          <w14:ligatures w14:val="none"/>
        </w:rPr>
        <w:t>.com, ww.</w:t>
      </w:r>
      <w:r w:rsidR="004026E1" w:rsidRPr="00730753">
        <w:rPr>
          <w:rFonts w:ascii="Lato" w:eastAsia="Times New Roman" w:hAnsi="Lato" w:cs="Times New Roman"/>
          <w:kern w:val="0"/>
          <w14:ligatures w14:val="none"/>
        </w:rPr>
        <w:t>barbiemorgansheffield</w:t>
      </w:r>
      <w:r w:rsidRPr="00730753">
        <w:rPr>
          <w:rFonts w:ascii="Lato" w:eastAsia="Times New Roman" w:hAnsi="Lato" w:cs="Times New Roman"/>
          <w:kern w:val="0"/>
          <w14:ligatures w14:val="none"/>
        </w:rPr>
        <w:t xml:space="preserve">.com, </w:t>
      </w:r>
      <w:r w:rsidR="00D45EBE" w:rsidRPr="00730753">
        <w:rPr>
          <w:rFonts w:ascii="Lato" w:eastAsia="Times New Roman" w:hAnsi="Lato" w:cs="Times New Roman"/>
          <w:kern w:val="0"/>
          <w14:ligatures w14:val="none"/>
        </w:rPr>
        <w:t>godlyfocusedheart</w:t>
      </w:r>
      <w:r w:rsidR="00B82C4F">
        <w:rPr>
          <w:rFonts w:ascii="Lato" w:eastAsia="Times New Roman" w:hAnsi="Lato" w:cs="Times New Roman"/>
          <w:kern w:val="0"/>
          <w14:ligatures w14:val="none"/>
        </w:rPr>
        <w:t>s</w:t>
      </w:r>
      <w:r w:rsidR="00D45EBE" w:rsidRPr="00730753">
        <w:rPr>
          <w:rFonts w:ascii="Lato" w:eastAsia="Times New Roman" w:hAnsi="Lato" w:cs="Times New Roman"/>
          <w:kern w:val="0"/>
          <w14:ligatures w14:val="none"/>
        </w:rPr>
        <w:t>community</w:t>
      </w:r>
      <w:r w:rsidRPr="00730753">
        <w:rPr>
          <w:rFonts w:ascii="Lato" w:eastAsia="Times New Roman" w:hAnsi="Lato" w:cs="Times New Roman"/>
          <w:kern w:val="0"/>
          <w14:ligatures w14:val="none"/>
        </w:rPr>
        <w:t xml:space="preserve">.com and </w:t>
      </w:r>
      <w:r w:rsidR="00730753" w:rsidRPr="00730753">
        <w:rPr>
          <w:rFonts w:ascii="Lato" w:eastAsia="Times New Roman" w:hAnsi="Lato" w:cs="Times New Roman"/>
          <w:kern w:val="0"/>
          <w14:ligatures w14:val="none"/>
        </w:rPr>
        <w:t>transformedbygracecoaching.com</w:t>
      </w:r>
      <w:r w:rsidR="00C76CB7">
        <w:rPr>
          <w:rFonts w:ascii="Lato" w:eastAsia="Times New Roman" w:hAnsi="Lato" w:cs="Times New Roman"/>
          <w:kern w:val="0"/>
          <w14:ligatures w14:val="none"/>
        </w:rPr>
        <w:t>.</w:t>
      </w:r>
    </w:p>
    <w:p w14:paraId="3C41D54D" w14:textId="033E436D" w:rsidR="001B7575" w:rsidRDefault="00C76CB7" w:rsidP="001B7575">
      <w:pPr>
        <w:rPr>
          <w:rFonts w:ascii="Lato" w:eastAsia="Times New Roman" w:hAnsi="Lato" w:cs="Times New Roman"/>
          <w:kern w:val="0"/>
          <w14:ligatures w14:val="none"/>
        </w:rPr>
      </w:pPr>
      <w:r>
        <w:rPr>
          <w:rFonts w:ascii="Lato" w:eastAsia="Times New Roman" w:hAnsi="Lato" w:cs="Times New Roman"/>
          <w:kern w:val="0"/>
          <w14:ligatures w14:val="none"/>
        </w:rPr>
        <w:t>We are committed to keeping your information</w:t>
      </w:r>
      <w:r w:rsidR="005D3AE5">
        <w:rPr>
          <w:rFonts w:ascii="Lato" w:eastAsia="Times New Roman" w:hAnsi="Lato" w:cs="Times New Roman"/>
          <w:kern w:val="0"/>
          <w14:ligatures w14:val="none"/>
        </w:rPr>
        <w:t xml:space="preserve"> safe and </w:t>
      </w:r>
      <w:r w:rsidR="00611022">
        <w:rPr>
          <w:rFonts w:ascii="Lato" w:eastAsia="Times New Roman" w:hAnsi="Lato" w:cs="Times New Roman"/>
          <w:kern w:val="0"/>
          <w14:ligatures w14:val="none"/>
        </w:rPr>
        <w:t xml:space="preserve">confidential and </w:t>
      </w:r>
      <w:r w:rsidR="00CC4D4B">
        <w:rPr>
          <w:rFonts w:ascii="Lato" w:eastAsia="Times New Roman" w:hAnsi="Lato" w:cs="Times New Roman"/>
          <w:kern w:val="0"/>
          <w14:ligatures w14:val="none"/>
        </w:rPr>
        <w:t xml:space="preserve">to </w:t>
      </w:r>
      <w:r w:rsidR="00611022">
        <w:rPr>
          <w:rFonts w:ascii="Lato" w:eastAsia="Times New Roman" w:hAnsi="Lato" w:cs="Times New Roman"/>
          <w:kern w:val="0"/>
          <w14:ligatures w14:val="none"/>
        </w:rPr>
        <w:t xml:space="preserve">protecting your privacy. We count it honor to serve you and </w:t>
      </w:r>
      <w:r w:rsidR="001B7575">
        <w:rPr>
          <w:rFonts w:ascii="Lato" w:eastAsia="Times New Roman" w:hAnsi="Lato" w:cs="Times New Roman"/>
          <w:kern w:val="0"/>
          <w14:ligatures w14:val="none"/>
        </w:rPr>
        <w:t xml:space="preserve">will never misuse in any way the trust you </w:t>
      </w:r>
      <w:r w:rsidR="00CC4D4B">
        <w:rPr>
          <w:rFonts w:ascii="Lato" w:eastAsia="Times New Roman" w:hAnsi="Lato" w:cs="Times New Roman"/>
          <w:kern w:val="0"/>
          <w14:ligatures w14:val="none"/>
        </w:rPr>
        <w:t xml:space="preserve">have </w:t>
      </w:r>
      <w:r w:rsidR="001B7575">
        <w:rPr>
          <w:rFonts w:ascii="Lato" w:eastAsia="Times New Roman" w:hAnsi="Lato" w:cs="Times New Roman"/>
          <w:kern w:val="0"/>
          <w14:ligatures w14:val="none"/>
        </w:rPr>
        <w:t xml:space="preserve">placed in us. </w:t>
      </w:r>
    </w:p>
    <w:p w14:paraId="56565397" w14:textId="20D23B83" w:rsidR="008741A4" w:rsidRPr="00233A99" w:rsidRDefault="003B2F4B" w:rsidP="001B7575">
      <w:pPr>
        <w:jc w:val="center"/>
        <w:rPr>
          <w:rFonts w:ascii="Lato" w:eastAsia="Times New Roman" w:hAnsi="Lato" w:cs="Times New Roman"/>
          <w:kern w:val="0"/>
          <w14:ligatures w14:val="none"/>
        </w:rPr>
      </w:pPr>
      <w:hyperlink r:id="rId5" w:history="1">
        <w:r w:rsidRPr="00233A99">
          <w:rPr>
            <w:rStyle w:val="Hyperlink"/>
            <w:rFonts w:ascii="Lato" w:eastAsia="Times New Roman" w:hAnsi="Lato" w:cs="Times New Roman"/>
            <w:kern w:val="0"/>
            <w14:ligatures w14:val="none"/>
          </w:rPr>
          <w:t>https://godlyfocusedhearts.com/contact</w:t>
        </w:r>
      </w:hyperlink>
      <w:r w:rsidR="003D13BF" w:rsidRPr="00233A99">
        <w:rPr>
          <w:rFonts w:ascii="Lato" w:eastAsia="Times New Roman" w:hAnsi="Lato" w:cs="Times New Roman"/>
          <w:kern w:val="0"/>
          <w14:ligatures w14:val="none"/>
        </w:rPr>
        <w:pict w14:anchorId="6008ADFF">
          <v:rect id="_x0000_i1025" style="width:0;height:1.5pt" o:hralign="center" o:hrstd="t" o:hr="t" fillcolor="#a0a0a0" stroked="f"/>
        </w:pict>
      </w:r>
      <w:r w:rsidR="008741A4" w:rsidRPr="00233A99">
        <w:rPr>
          <w:rFonts w:ascii="Lato" w:eastAsia="Times New Roman" w:hAnsi="Lato" w:cs="Times New Roman"/>
          <w:b/>
          <w:bCs/>
          <w:kern w:val="36"/>
          <w:sz w:val="48"/>
          <w:szCs w:val="48"/>
          <w14:ligatures w14:val="none"/>
        </w:rPr>
        <w:t>PRIVACY POLICY</w:t>
      </w:r>
    </w:p>
    <w:p w14:paraId="48D1A345" w14:textId="279DA440" w:rsidR="008741A4" w:rsidRPr="00233A99" w:rsidRDefault="008741A4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b/>
          <w:bCs/>
          <w:kern w:val="0"/>
          <w14:ligatures w14:val="none"/>
        </w:rPr>
        <w:t xml:space="preserve">Last Updated: </w:t>
      </w:r>
      <w:r w:rsidR="00C8741A" w:rsidRPr="00233A99">
        <w:rPr>
          <w:rFonts w:ascii="Lato" w:eastAsia="Times New Roman" w:hAnsi="Lato" w:cs="Times New Roman"/>
          <w:b/>
          <w:bCs/>
          <w:kern w:val="0"/>
          <w14:ligatures w14:val="none"/>
        </w:rPr>
        <w:t>2025-11-14</w:t>
      </w:r>
      <w:r w:rsidRPr="00233A99">
        <w:rPr>
          <w:rFonts w:ascii="Lato" w:eastAsia="Times New Roman" w:hAnsi="Lato" w:cs="Times New Roman"/>
          <w:kern w:val="0"/>
          <w14:ligatures w14:val="none"/>
        </w:rPr>
        <w:br/>
      </w:r>
      <w:r w:rsidRPr="00233A99">
        <w:rPr>
          <w:rFonts w:ascii="Lato" w:eastAsia="Times New Roman" w:hAnsi="Lato" w:cs="Times New Roman"/>
          <w:b/>
          <w:bCs/>
          <w:kern w:val="0"/>
          <w14:ligatures w14:val="none"/>
        </w:rPr>
        <w:t>Triple Braided Cords Limitless, LL</w:t>
      </w:r>
      <w:r w:rsidR="006D50D8">
        <w:rPr>
          <w:rFonts w:ascii="Lato" w:eastAsia="Times New Roman" w:hAnsi="Lato" w:cs="Times New Roman"/>
          <w:b/>
          <w:bCs/>
          <w:kern w:val="0"/>
          <w14:ligatures w14:val="none"/>
        </w:rPr>
        <w:t>C.</w:t>
      </w:r>
    </w:p>
    <w:p w14:paraId="2D71589F" w14:textId="4A16538F" w:rsidR="008741A4" w:rsidRPr="00233A99" w:rsidRDefault="008741A4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At Godly Focused Hearts, we value integrity, transparency, and protecting your personal information. This Privacy Policy explains how we collect, use, and safeguard your data when you visit or interact with</w:t>
      </w:r>
      <w:r w:rsidR="00B36895">
        <w:rPr>
          <w:rFonts w:ascii="Lato" w:eastAsia="Times New Roman" w:hAnsi="Lato" w:cs="Times New Roman"/>
          <w:kern w:val="0"/>
          <w14:ligatures w14:val="none"/>
        </w:rPr>
        <w:t>in</w:t>
      </w:r>
      <w:r w:rsidR="002635E5">
        <w:rPr>
          <w:rFonts w:ascii="Lato" w:hAnsi="Lato"/>
        </w:rPr>
        <w:t xml:space="preserve"> any of the websites</w:t>
      </w:r>
      <w:r w:rsidRPr="00233A99">
        <w:rPr>
          <w:rFonts w:ascii="Lato" w:eastAsia="Times New Roman" w:hAnsi="Lato" w:cs="Times New Roman"/>
          <w:kern w:val="0"/>
          <w14:ligatures w14:val="none"/>
        </w:rPr>
        <w:t xml:space="preserve">, owned by </w:t>
      </w:r>
      <w:r w:rsidRPr="00233A99">
        <w:rPr>
          <w:rFonts w:ascii="Lato" w:eastAsia="Times New Roman" w:hAnsi="Lato" w:cs="Times New Roman"/>
          <w:b/>
          <w:bCs/>
          <w:kern w:val="0"/>
          <w14:ligatures w14:val="none"/>
        </w:rPr>
        <w:t>Triple Braided Cords Limitless, LLC</w:t>
      </w:r>
      <w:r w:rsidRPr="00233A99">
        <w:rPr>
          <w:rFonts w:ascii="Lato" w:eastAsia="Times New Roman" w:hAnsi="Lato" w:cs="Times New Roman"/>
          <w:kern w:val="0"/>
          <w14:ligatures w14:val="none"/>
        </w:rPr>
        <w:t>.</w:t>
      </w:r>
    </w:p>
    <w:p w14:paraId="70619B55" w14:textId="1C82AD03" w:rsidR="008741A4" w:rsidRPr="00233A99" w:rsidRDefault="008741A4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By using th</w:t>
      </w:r>
      <w:r w:rsidR="00CC4D4B">
        <w:rPr>
          <w:rFonts w:ascii="Lato" w:eastAsia="Times New Roman" w:hAnsi="Lato" w:cs="Times New Roman"/>
          <w:kern w:val="0"/>
          <w14:ligatures w14:val="none"/>
        </w:rPr>
        <w:t xml:space="preserve">ese </w:t>
      </w:r>
      <w:r w:rsidRPr="00233A99">
        <w:rPr>
          <w:rFonts w:ascii="Lato" w:eastAsia="Times New Roman" w:hAnsi="Lato" w:cs="Times New Roman"/>
          <w:kern w:val="0"/>
          <w14:ligatures w14:val="none"/>
        </w:rPr>
        <w:t>site</w:t>
      </w:r>
      <w:r w:rsidR="00CC4D4B">
        <w:rPr>
          <w:rFonts w:ascii="Lato" w:eastAsia="Times New Roman" w:hAnsi="Lato" w:cs="Times New Roman"/>
          <w:kern w:val="0"/>
          <w14:ligatures w14:val="none"/>
        </w:rPr>
        <w:t>s</w:t>
      </w:r>
      <w:r w:rsidRPr="00233A99">
        <w:rPr>
          <w:rFonts w:ascii="Lato" w:eastAsia="Times New Roman" w:hAnsi="Lato" w:cs="Times New Roman"/>
          <w:kern w:val="0"/>
          <w14:ligatures w14:val="none"/>
        </w:rPr>
        <w:t>, you agree to the terms described below.</w:t>
      </w:r>
    </w:p>
    <w:p w14:paraId="6B910855" w14:textId="77777777" w:rsidR="008741A4" w:rsidRPr="00233A99" w:rsidRDefault="003D13BF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pict w14:anchorId="48080546">
          <v:rect id="_x0000_i1026" style="width:0;height:1.5pt" o:hralign="center" o:hrstd="t" o:hr="t" fillcolor="#a0a0a0" stroked="f"/>
        </w:pict>
      </w:r>
    </w:p>
    <w:p w14:paraId="35F999D8" w14:textId="77777777" w:rsidR="008741A4" w:rsidRPr="00233A99" w:rsidRDefault="008741A4" w:rsidP="00510645">
      <w:pPr>
        <w:spacing w:after="0"/>
        <w:contextualSpacing/>
        <w:outlineLvl w:val="1"/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</w:pPr>
      <w:r w:rsidRPr="00233A99"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  <w:t>1. Information We Collect</w:t>
      </w:r>
    </w:p>
    <w:p w14:paraId="438FBBC6" w14:textId="77777777" w:rsidR="008741A4" w:rsidRPr="00233A99" w:rsidRDefault="008741A4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We collect only what is necessary to serve you with excellence:</w:t>
      </w:r>
    </w:p>
    <w:p w14:paraId="7C237FA1" w14:textId="77777777" w:rsidR="008741A4" w:rsidRPr="00233A99" w:rsidRDefault="008741A4" w:rsidP="00510645">
      <w:pPr>
        <w:spacing w:after="0"/>
        <w:contextualSpacing/>
        <w:outlineLvl w:val="2"/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</w:pPr>
      <w:r w:rsidRPr="00233A9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Personal Information You Provide</w:t>
      </w:r>
    </w:p>
    <w:p w14:paraId="78E4487C" w14:textId="77777777" w:rsidR="008741A4" w:rsidRPr="00233A99" w:rsidRDefault="008741A4" w:rsidP="00510645">
      <w:pPr>
        <w:numPr>
          <w:ilvl w:val="0"/>
          <w:numId w:val="1"/>
        </w:num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Name</w:t>
      </w:r>
    </w:p>
    <w:p w14:paraId="68BDA6C5" w14:textId="77777777" w:rsidR="008741A4" w:rsidRPr="00233A99" w:rsidRDefault="008741A4" w:rsidP="00510645">
      <w:pPr>
        <w:numPr>
          <w:ilvl w:val="0"/>
          <w:numId w:val="1"/>
        </w:num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Email address</w:t>
      </w:r>
    </w:p>
    <w:p w14:paraId="0928FC0C" w14:textId="457055B4" w:rsidR="002C646B" w:rsidRPr="00233A99" w:rsidRDefault="002C646B" w:rsidP="00510645">
      <w:pPr>
        <w:numPr>
          <w:ilvl w:val="0"/>
          <w:numId w:val="1"/>
        </w:num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Zip Code</w:t>
      </w:r>
    </w:p>
    <w:p w14:paraId="4EB3B8CB" w14:textId="77777777" w:rsidR="008741A4" w:rsidRPr="00233A99" w:rsidRDefault="008741A4" w:rsidP="00510645">
      <w:pPr>
        <w:numPr>
          <w:ilvl w:val="0"/>
          <w:numId w:val="1"/>
        </w:num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Payment information (processed securely through third-party providers)</w:t>
      </w:r>
    </w:p>
    <w:p w14:paraId="5FC52CCB" w14:textId="0F976EAD" w:rsidR="008741A4" w:rsidRPr="00233A99" w:rsidRDefault="008741A4" w:rsidP="00510645">
      <w:pPr>
        <w:numPr>
          <w:ilvl w:val="0"/>
          <w:numId w:val="1"/>
        </w:num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Any information you submit through contact forms, sign-ups, or coaching inquiries</w:t>
      </w:r>
      <w:r w:rsidR="00376860" w:rsidRPr="00233A99">
        <w:rPr>
          <w:rFonts w:ascii="Lato" w:eastAsia="Times New Roman" w:hAnsi="Lato" w:cs="Times New Roman"/>
          <w:kern w:val="0"/>
          <w14:ligatures w14:val="none"/>
        </w:rPr>
        <w:t>, including your</w:t>
      </w:r>
      <w:r w:rsidR="00511CEB" w:rsidRPr="00233A99">
        <w:rPr>
          <w:rFonts w:ascii="Lato" w:eastAsia="Times New Roman" w:hAnsi="Lato" w:cs="Times New Roman"/>
          <w:kern w:val="0"/>
          <w14:ligatures w14:val="none"/>
        </w:rPr>
        <w:t xml:space="preserve"> website URL (for invitations</w:t>
      </w:r>
      <w:r w:rsidR="00895BA1" w:rsidRPr="00233A99">
        <w:rPr>
          <w:rFonts w:ascii="Lato" w:eastAsia="Times New Roman" w:hAnsi="Lato" w:cs="Times New Roman"/>
          <w:kern w:val="0"/>
          <w14:ligatures w14:val="none"/>
        </w:rPr>
        <w:t xml:space="preserve"> for CEO &amp; Co-Founder Barbie Morgan Sheffield</w:t>
      </w:r>
      <w:r w:rsidR="007A43DF" w:rsidRPr="00233A99">
        <w:rPr>
          <w:rFonts w:ascii="Lato" w:eastAsia="Times New Roman" w:hAnsi="Lato" w:cs="Times New Roman"/>
          <w:kern w:val="0"/>
          <w14:ligatures w14:val="none"/>
        </w:rPr>
        <w:t xml:space="preserve"> to speak at your women’s events)</w:t>
      </w:r>
    </w:p>
    <w:p w14:paraId="11B71420" w14:textId="77777777" w:rsidR="002635E5" w:rsidRDefault="002635E5" w:rsidP="00510645">
      <w:pPr>
        <w:spacing w:after="0"/>
        <w:contextualSpacing/>
        <w:outlineLvl w:val="2"/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</w:pPr>
    </w:p>
    <w:p w14:paraId="2A545AEA" w14:textId="2E01AF84" w:rsidR="008741A4" w:rsidRPr="00233A99" w:rsidRDefault="008741A4" w:rsidP="00510645">
      <w:pPr>
        <w:spacing w:after="0"/>
        <w:contextualSpacing/>
        <w:outlineLvl w:val="2"/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</w:pPr>
      <w:r w:rsidRPr="00233A9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lastRenderedPageBreak/>
        <w:t>Automatically Collected Information</w:t>
      </w:r>
    </w:p>
    <w:p w14:paraId="01307D75" w14:textId="77777777" w:rsidR="008741A4" w:rsidRPr="00233A99" w:rsidRDefault="008741A4" w:rsidP="00510645">
      <w:pPr>
        <w:numPr>
          <w:ilvl w:val="0"/>
          <w:numId w:val="2"/>
        </w:num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IP address</w:t>
      </w:r>
    </w:p>
    <w:p w14:paraId="3C4998B1" w14:textId="77777777" w:rsidR="008741A4" w:rsidRPr="00233A99" w:rsidRDefault="008741A4" w:rsidP="00510645">
      <w:pPr>
        <w:numPr>
          <w:ilvl w:val="0"/>
          <w:numId w:val="2"/>
        </w:num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Browser type</w:t>
      </w:r>
    </w:p>
    <w:p w14:paraId="6E739810" w14:textId="77777777" w:rsidR="008741A4" w:rsidRPr="00233A99" w:rsidRDefault="008741A4" w:rsidP="00510645">
      <w:pPr>
        <w:numPr>
          <w:ilvl w:val="0"/>
          <w:numId w:val="2"/>
        </w:num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Pages visited</w:t>
      </w:r>
    </w:p>
    <w:p w14:paraId="639D9A57" w14:textId="77777777" w:rsidR="008741A4" w:rsidRPr="00233A99" w:rsidRDefault="008741A4" w:rsidP="00510645">
      <w:pPr>
        <w:numPr>
          <w:ilvl w:val="0"/>
          <w:numId w:val="2"/>
        </w:num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Time spent on the site</w:t>
      </w:r>
    </w:p>
    <w:p w14:paraId="13F1EB87" w14:textId="771F6D61" w:rsidR="008741A4" w:rsidRPr="00233A99" w:rsidRDefault="008741A4" w:rsidP="009C1FCD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90" w:firstLine="27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Device type</w:t>
      </w:r>
      <w:r w:rsidR="0069031B" w:rsidRPr="00233A99">
        <w:rPr>
          <w:rFonts w:ascii="Lato" w:eastAsia="Times New Roman" w:hAnsi="Lato" w:cs="Times New Roman"/>
          <w:kern w:val="0"/>
          <w14:ligatures w14:val="none"/>
        </w:rPr>
        <w:t xml:space="preserve"> </w:t>
      </w:r>
      <w:r w:rsidRPr="00233A99">
        <w:rPr>
          <w:rFonts w:ascii="Lato" w:eastAsia="Times New Roman" w:hAnsi="Lato" w:cs="Times New Roman"/>
          <w:kern w:val="0"/>
          <w14:ligatures w14:val="none"/>
        </w:rPr>
        <w:t xml:space="preserve">This information helps us improve </w:t>
      </w:r>
      <w:r w:rsidR="004E1065" w:rsidRPr="00233A99">
        <w:rPr>
          <w:rFonts w:ascii="Lato" w:eastAsia="Times New Roman" w:hAnsi="Lato" w:cs="Times New Roman"/>
          <w:kern w:val="0"/>
          <w14:ligatures w14:val="none"/>
        </w:rPr>
        <w:t xml:space="preserve">your </w:t>
      </w:r>
      <w:r w:rsidRPr="00233A99">
        <w:rPr>
          <w:rFonts w:ascii="Lato" w:eastAsia="Times New Roman" w:hAnsi="Lato" w:cs="Times New Roman"/>
          <w:kern w:val="0"/>
          <w14:ligatures w14:val="none"/>
        </w:rPr>
        <w:t>website experience.</w:t>
      </w:r>
      <w:r w:rsidR="003D13BF" w:rsidRPr="00233A99">
        <w:rPr>
          <w:rFonts w:ascii="Lato" w:eastAsia="Times New Roman" w:hAnsi="Lato" w:cs="Times New Roman"/>
          <w:kern w:val="0"/>
          <w14:ligatures w14:val="none"/>
        </w:rPr>
        <w:pict w14:anchorId="76BF2F02">
          <v:rect id="_x0000_i1027" style="width:0;height:1.5pt" o:hralign="center" o:hrstd="t" o:hr="t" fillcolor="#a0a0a0" stroked="f"/>
        </w:pict>
      </w:r>
    </w:p>
    <w:p w14:paraId="42E5534A" w14:textId="72F5A0AD" w:rsidR="008741A4" w:rsidRPr="00233A99" w:rsidRDefault="008741A4" w:rsidP="00510645">
      <w:pPr>
        <w:spacing w:after="0"/>
        <w:contextualSpacing/>
        <w:outlineLvl w:val="1"/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</w:pPr>
      <w:r w:rsidRPr="00233A99"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  <w:t>2. How We Use Your Information</w:t>
      </w:r>
    </w:p>
    <w:p w14:paraId="72B90F07" w14:textId="77777777" w:rsidR="008741A4" w:rsidRPr="00233A99" w:rsidRDefault="008741A4" w:rsidP="00510645">
      <w:pPr>
        <w:spacing w:after="0"/>
        <w:contextualSpacing/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</w:pPr>
      <w:r w:rsidRPr="00233A9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We use your information to:</w:t>
      </w:r>
    </w:p>
    <w:p w14:paraId="408274E2" w14:textId="77777777" w:rsidR="008741A4" w:rsidRPr="00233A99" w:rsidRDefault="008741A4" w:rsidP="00510645">
      <w:pPr>
        <w:numPr>
          <w:ilvl w:val="0"/>
          <w:numId w:val="3"/>
        </w:num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Provide access to courses, coaching, or content</w:t>
      </w:r>
    </w:p>
    <w:p w14:paraId="67CAC6F5" w14:textId="77777777" w:rsidR="008741A4" w:rsidRPr="00233A99" w:rsidRDefault="008741A4" w:rsidP="00510645">
      <w:pPr>
        <w:numPr>
          <w:ilvl w:val="0"/>
          <w:numId w:val="3"/>
        </w:num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Send emails, confirmations, or updates</w:t>
      </w:r>
    </w:p>
    <w:p w14:paraId="693FA26F" w14:textId="77777777" w:rsidR="008741A4" w:rsidRPr="00233A99" w:rsidRDefault="008741A4" w:rsidP="00510645">
      <w:pPr>
        <w:numPr>
          <w:ilvl w:val="0"/>
          <w:numId w:val="3"/>
        </w:num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Respond to questions or support requests</w:t>
      </w:r>
    </w:p>
    <w:p w14:paraId="494758B6" w14:textId="77777777" w:rsidR="008741A4" w:rsidRPr="00233A99" w:rsidRDefault="008741A4" w:rsidP="00510645">
      <w:pPr>
        <w:numPr>
          <w:ilvl w:val="0"/>
          <w:numId w:val="3"/>
        </w:num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Improve our website, offerings, and user experience</w:t>
      </w:r>
    </w:p>
    <w:p w14:paraId="4A244622" w14:textId="5B37817F" w:rsidR="008741A4" w:rsidRPr="00233A99" w:rsidRDefault="008741A4" w:rsidP="00510645">
      <w:pPr>
        <w:numPr>
          <w:ilvl w:val="0"/>
          <w:numId w:val="3"/>
        </w:num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Send occasional marketing emails (you may unsubscribe anytime)</w:t>
      </w:r>
      <w:r w:rsidR="00D6651D" w:rsidRPr="00233A99">
        <w:rPr>
          <w:rFonts w:ascii="Lato" w:eastAsia="Times New Roman" w:hAnsi="Lato" w:cs="Times New Roman"/>
          <w:kern w:val="0"/>
          <w14:ligatures w14:val="none"/>
        </w:rPr>
        <w:t xml:space="preserve"> </w:t>
      </w:r>
      <w:r w:rsidRPr="00233A99">
        <w:rPr>
          <w:rFonts w:ascii="Lato" w:eastAsia="Times New Roman" w:hAnsi="Lato" w:cs="Times New Roman"/>
          <w:kern w:val="0"/>
          <w14:ligatures w14:val="none"/>
        </w:rPr>
        <w:t xml:space="preserve">We do </w:t>
      </w:r>
      <w:r w:rsidRPr="00233A99">
        <w:rPr>
          <w:rFonts w:ascii="Lato" w:eastAsia="Times New Roman" w:hAnsi="Lato" w:cs="Times New Roman"/>
          <w:b/>
          <w:bCs/>
          <w:kern w:val="0"/>
          <w14:ligatures w14:val="none"/>
        </w:rPr>
        <w:t>not</w:t>
      </w:r>
      <w:r w:rsidRPr="00233A99">
        <w:rPr>
          <w:rFonts w:ascii="Lato" w:eastAsia="Times New Roman" w:hAnsi="Lato" w:cs="Times New Roman"/>
          <w:kern w:val="0"/>
          <w14:ligatures w14:val="none"/>
        </w:rPr>
        <w:t xml:space="preserve"> sell or rent your information</w:t>
      </w:r>
      <w:r w:rsidR="00D6651D" w:rsidRPr="00233A99">
        <w:rPr>
          <w:rFonts w:ascii="Lato" w:eastAsia="Times New Roman" w:hAnsi="Lato" w:cs="Times New Roman"/>
          <w:kern w:val="0"/>
          <w14:ligatures w14:val="none"/>
        </w:rPr>
        <w:t>. E</w:t>
      </w:r>
      <w:r w:rsidRPr="00233A99">
        <w:rPr>
          <w:rFonts w:ascii="Lato" w:eastAsia="Times New Roman" w:hAnsi="Lato" w:cs="Times New Roman"/>
          <w:kern w:val="0"/>
          <w14:ligatures w14:val="none"/>
        </w:rPr>
        <w:t>ver.</w:t>
      </w:r>
    </w:p>
    <w:p w14:paraId="6CA36150" w14:textId="77777777" w:rsidR="008741A4" w:rsidRPr="00233A99" w:rsidRDefault="003D13BF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pict w14:anchorId="1F7B651A">
          <v:rect id="_x0000_i1028" style="width:0;height:1.5pt" o:hralign="center" o:hrstd="t" o:hr="t" fillcolor="#a0a0a0" stroked="f"/>
        </w:pict>
      </w:r>
    </w:p>
    <w:p w14:paraId="6285B23B" w14:textId="4249195E" w:rsidR="008741A4" w:rsidRPr="00233A99" w:rsidRDefault="00815205" w:rsidP="00815205">
      <w:pPr>
        <w:spacing w:after="0"/>
        <w:outlineLvl w:val="1"/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</w:pPr>
      <w:r w:rsidRPr="00233A99"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  <w:t>3</w:t>
      </w:r>
      <w:r w:rsidR="008741A4" w:rsidRPr="00233A99"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  <w:t>. How We Share Information</w:t>
      </w:r>
    </w:p>
    <w:p w14:paraId="3E13768C" w14:textId="77777777" w:rsidR="008741A4" w:rsidRPr="00233A99" w:rsidRDefault="008741A4" w:rsidP="00510645">
      <w:pPr>
        <w:spacing w:after="0"/>
        <w:contextualSpacing/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</w:pPr>
      <w:r w:rsidRPr="00233A9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We only share your information with:</w:t>
      </w:r>
    </w:p>
    <w:p w14:paraId="0BB7AF08" w14:textId="77777777" w:rsidR="008741A4" w:rsidRPr="00233A99" w:rsidRDefault="008741A4" w:rsidP="00510645">
      <w:pPr>
        <w:numPr>
          <w:ilvl w:val="0"/>
          <w:numId w:val="5"/>
        </w:num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Trusted third-party service providers (payment processors, email platforms, etc.)</w:t>
      </w:r>
    </w:p>
    <w:p w14:paraId="20C2750A" w14:textId="77777777" w:rsidR="008741A4" w:rsidRPr="00233A99" w:rsidRDefault="008741A4" w:rsidP="00510645">
      <w:pPr>
        <w:numPr>
          <w:ilvl w:val="0"/>
          <w:numId w:val="5"/>
        </w:num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Law enforcement if legally required</w:t>
      </w:r>
    </w:p>
    <w:p w14:paraId="5F10BDC6" w14:textId="3BC60032" w:rsidR="008741A4" w:rsidRPr="001F5C02" w:rsidRDefault="008741A4" w:rsidP="00510645">
      <w:pPr>
        <w:spacing w:after="0"/>
        <w:contextualSpacing/>
        <w:rPr>
          <w:rFonts w:ascii="Lato" w:eastAsia="Times New Roman" w:hAnsi="Lato" w:cs="Times New Roman"/>
          <w:b/>
          <w:bCs/>
          <w:kern w:val="0"/>
          <w14:ligatures w14:val="none"/>
        </w:rPr>
      </w:pPr>
      <w:r w:rsidRPr="001F5C02">
        <w:rPr>
          <w:rFonts w:ascii="Lato" w:eastAsia="Times New Roman" w:hAnsi="Lato" w:cs="Times New Roman"/>
          <w:b/>
          <w:bCs/>
          <w:kern w:val="0"/>
          <w14:ligatures w14:val="none"/>
        </w:rPr>
        <w:t>We do not share</w:t>
      </w:r>
      <w:r w:rsidR="001F5C02" w:rsidRPr="001F5C02">
        <w:rPr>
          <w:rFonts w:ascii="Lato" w:eastAsia="Times New Roman" w:hAnsi="Lato" w:cs="Times New Roman"/>
          <w:b/>
          <w:bCs/>
          <w:kern w:val="0"/>
          <w14:ligatures w14:val="none"/>
        </w:rPr>
        <w:t xml:space="preserve"> or sell</w:t>
      </w:r>
      <w:r w:rsidRPr="001F5C02">
        <w:rPr>
          <w:rFonts w:ascii="Lato" w:eastAsia="Times New Roman" w:hAnsi="Lato" w:cs="Times New Roman"/>
          <w:b/>
          <w:bCs/>
          <w:kern w:val="0"/>
          <w14:ligatures w14:val="none"/>
        </w:rPr>
        <w:t xml:space="preserve"> your data for advertising </w:t>
      </w:r>
      <w:r w:rsidR="00232A43">
        <w:rPr>
          <w:rFonts w:ascii="Lato" w:eastAsia="Times New Roman" w:hAnsi="Lato" w:cs="Times New Roman"/>
          <w:b/>
          <w:bCs/>
          <w:kern w:val="0"/>
          <w14:ligatures w14:val="none"/>
        </w:rPr>
        <w:t xml:space="preserve">purposes </w:t>
      </w:r>
      <w:r w:rsidRPr="001F5C02">
        <w:rPr>
          <w:rFonts w:ascii="Lato" w:eastAsia="Times New Roman" w:hAnsi="Lato" w:cs="Times New Roman"/>
          <w:b/>
          <w:bCs/>
          <w:kern w:val="0"/>
          <w14:ligatures w14:val="none"/>
        </w:rPr>
        <w:t>or profit.</w:t>
      </w:r>
      <w:r w:rsidR="001F5C02" w:rsidRPr="001F5C02">
        <w:rPr>
          <w:rFonts w:ascii="Lato" w:eastAsia="Times New Roman" w:hAnsi="Lato" w:cs="Times New Roman"/>
          <w:b/>
          <w:bCs/>
          <w:kern w:val="0"/>
          <w14:ligatures w14:val="none"/>
        </w:rPr>
        <w:t xml:space="preserve"> Ever.</w:t>
      </w:r>
    </w:p>
    <w:p w14:paraId="204D372A" w14:textId="77777777" w:rsidR="008741A4" w:rsidRPr="00233A99" w:rsidRDefault="003D13BF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pict w14:anchorId="15121F33">
          <v:rect id="_x0000_i1029" style="width:0;height:1.5pt" o:hralign="center" o:hrstd="t" o:hr="t" fillcolor="#a0a0a0" stroked="f"/>
        </w:pict>
      </w:r>
    </w:p>
    <w:p w14:paraId="4D49FEC1" w14:textId="1FDBB23A" w:rsidR="008741A4" w:rsidRPr="00233A99" w:rsidRDefault="00815205" w:rsidP="00510645">
      <w:pPr>
        <w:spacing w:after="0"/>
        <w:contextualSpacing/>
        <w:outlineLvl w:val="1"/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</w:pPr>
      <w:r w:rsidRPr="00233A99"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  <w:t>4</w:t>
      </w:r>
      <w:r w:rsidR="008741A4" w:rsidRPr="00233A99"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  <w:t>. Data Security</w:t>
      </w:r>
    </w:p>
    <w:p w14:paraId="05015807" w14:textId="5DFC6E1D" w:rsidR="00C606EB" w:rsidRPr="00233A99" w:rsidRDefault="00810DE9" w:rsidP="00510645">
      <w:pPr>
        <w:spacing w:after="0"/>
        <w:contextualSpacing/>
        <w:outlineLvl w:val="1"/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</w:pPr>
      <w:r w:rsidRPr="00233A9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 xml:space="preserve">Data Security </w:t>
      </w:r>
      <w:r w:rsidR="00AB770B" w:rsidRPr="00233A9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and Integrity are Crucial to us:</w:t>
      </w:r>
    </w:p>
    <w:p w14:paraId="2ABF0A4E" w14:textId="4D0F8A0A" w:rsidR="008741A4" w:rsidRPr="00233A99" w:rsidRDefault="008741A4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 xml:space="preserve">We use </w:t>
      </w:r>
      <w:r w:rsidR="00232A43">
        <w:rPr>
          <w:rFonts w:ascii="Lato" w:eastAsia="Times New Roman" w:hAnsi="Lato" w:cs="Times New Roman"/>
          <w:kern w:val="0"/>
          <w14:ligatures w14:val="none"/>
        </w:rPr>
        <w:t xml:space="preserve">the highest </w:t>
      </w:r>
      <w:r w:rsidRPr="00233A99">
        <w:rPr>
          <w:rFonts w:ascii="Lato" w:eastAsia="Times New Roman" w:hAnsi="Lato" w:cs="Times New Roman"/>
          <w:kern w:val="0"/>
          <w14:ligatures w14:val="none"/>
        </w:rPr>
        <w:t>industry-standard security measures to protect your information.</w:t>
      </w:r>
      <w:r w:rsidR="006B0A5C" w:rsidRPr="00233A99">
        <w:rPr>
          <w:rFonts w:ascii="Lato" w:eastAsia="Times New Roman" w:hAnsi="Lato" w:cs="Times New Roman"/>
          <w:kern w:val="0"/>
          <w14:ligatures w14:val="none"/>
        </w:rPr>
        <w:t xml:space="preserve"> </w:t>
      </w:r>
      <w:r w:rsidRPr="00233A99">
        <w:rPr>
          <w:rFonts w:ascii="Lato" w:eastAsia="Times New Roman" w:hAnsi="Lato" w:cs="Times New Roman"/>
          <w:kern w:val="0"/>
          <w14:ligatures w14:val="none"/>
        </w:rPr>
        <w:br/>
        <w:t xml:space="preserve">While no online system is 100% secure, </w:t>
      </w:r>
      <w:r w:rsidR="006B0A5C" w:rsidRPr="00233A99">
        <w:rPr>
          <w:rFonts w:ascii="Lato" w:eastAsia="Times New Roman" w:hAnsi="Lato" w:cs="Times New Roman"/>
          <w:kern w:val="0"/>
          <w14:ligatures w14:val="none"/>
        </w:rPr>
        <w:t>we have</w:t>
      </w:r>
      <w:r w:rsidR="001156ED" w:rsidRPr="00233A99">
        <w:rPr>
          <w:rFonts w:ascii="Lato" w:eastAsia="Times New Roman" w:hAnsi="Lato" w:cs="Times New Roman"/>
          <w:kern w:val="0"/>
          <w14:ligatures w14:val="none"/>
        </w:rPr>
        <w:t xml:space="preserve"> done hours of research on website platforms </w:t>
      </w:r>
      <w:r w:rsidR="00AC4BBD" w:rsidRPr="00233A99">
        <w:rPr>
          <w:rFonts w:ascii="Lato" w:eastAsia="Times New Roman" w:hAnsi="Lato" w:cs="Times New Roman"/>
          <w:kern w:val="0"/>
          <w14:ligatures w14:val="none"/>
        </w:rPr>
        <w:t xml:space="preserve">and are pleased </w:t>
      </w:r>
      <w:r w:rsidR="00FB4B52" w:rsidRPr="00233A99">
        <w:rPr>
          <w:rFonts w:ascii="Lato" w:eastAsia="Times New Roman" w:hAnsi="Lato" w:cs="Times New Roman"/>
          <w:kern w:val="0"/>
          <w14:ligatures w14:val="none"/>
        </w:rPr>
        <w:t>with our current platform. Our websit</w:t>
      </w:r>
      <w:r w:rsidRPr="00233A99">
        <w:rPr>
          <w:rFonts w:ascii="Lato" w:eastAsia="Times New Roman" w:hAnsi="Lato" w:cs="Times New Roman"/>
          <w:kern w:val="0"/>
          <w14:ligatures w14:val="none"/>
        </w:rPr>
        <w:t xml:space="preserve">e </w:t>
      </w:r>
      <w:r w:rsidR="00FD02DD" w:rsidRPr="00233A99">
        <w:rPr>
          <w:rFonts w:ascii="Lato" w:eastAsia="Times New Roman" w:hAnsi="Lato" w:cs="Times New Roman"/>
          <w:kern w:val="0"/>
          <w14:ligatures w14:val="none"/>
        </w:rPr>
        <w:t xml:space="preserve">developers </w:t>
      </w:r>
      <w:r w:rsidRPr="00233A99">
        <w:rPr>
          <w:rFonts w:ascii="Lato" w:eastAsia="Times New Roman" w:hAnsi="Lato" w:cs="Times New Roman"/>
          <w:kern w:val="0"/>
          <w14:ligatures w14:val="none"/>
        </w:rPr>
        <w:t>take all reasonable steps to safeguard your data.</w:t>
      </w:r>
    </w:p>
    <w:p w14:paraId="7DFB2427" w14:textId="77777777" w:rsidR="008741A4" w:rsidRPr="00233A99" w:rsidRDefault="003D13BF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pict w14:anchorId="7343A93D">
          <v:rect id="_x0000_i1030" style="width:0;height:1.5pt" o:hralign="center" o:hrstd="t" o:hr="t" fillcolor="#a0a0a0" stroked="f"/>
        </w:pict>
      </w:r>
    </w:p>
    <w:p w14:paraId="4415F627" w14:textId="77777777" w:rsidR="00DF3440" w:rsidRDefault="00DF3440" w:rsidP="00510645">
      <w:pPr>
        <w:spacing w:after="0"/>
        <w:contextualSpacing/>
        <w:outlineLvl w:val="1"/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</w:pPr>
    </w:p>
    <w:p w14:paraId="26A6F9DC" w14:textId="0EB154FC" w:rsidR="008741A4" w:rsidRPr="00233A99" w:rsidRDefault="00815205" w:rsidP="00510645">
      <w:pPr>
        <w:spacing w:after="0"/>
        <w:contextualSpacing/>
        <w:outlineLvl w:val="1"/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</w:pPr>
      <w:r w:rsidRPr="00233A99"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  <w:lastRenderedPageBreak/>
        <w:t>5</w:t>
      </w:r>
      <w:r w:rsidR="008741A4" w:rsidRPr="00233A99"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  <w:t>. Your Rights</w:t>
      </w:r>
    </w:p>
    <w:p w14:paraId="6ECC32FA" w14:textId="77777777" w:rsidR="008741A4" w:rsidRPr="00233A99" w:rsidRDefault="008741A4" w:rsidP="00510645">
      <w:pPr>
        <w:spacing w:after="0"/>
        <w:contextualSpacing/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</w:pPr>
      <w:r w:rsidRPr="00233A9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You may, at any time:</w:t>
      </w:r>
    </w:p>
    <w:p w14:paraId="2ACC9AA8" w14:textId="77777777" w:rsidR="008741A4" w:rsidRPr="00233A99" w:rsidRDefault="008741A4" w:rsidP="00510645">
      <w:pPr>
        <w:numPr>
          <w:ilvl w:val="0"/>
          <w:numId w:val="6"/>
        </w:num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Request access to your data</w:t>
      </w:r>
    </w:p>
    <w:p w14:paraId="0655DFFF" w14:textId="77777777" w:rsidR="008741A4" w:rsidRPr="00233A99" w:rsidRDefault="008741A4" w:rsidP="00510645">
      <w:pPr>
        <w:numPr>
          <w:ilvl w:val="0"/>
          <w:numId w:val="6"/>
        </w:num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Update or correct your information</w:t>
      </w:r>
    </w:p>
    <w:p w14:paraId="277EFF9F" w14:textId="77777777" w:rsidR="008741A4" w:rsidRPr="00233A99" w:rsidRDefault="008741A4" w:rsidP="00510645">
      <w:pPr>
        <w:numPr>
          <w:ilvl w:val="0"/>
          <w:numId w:val="6"/>
        </w:num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Request deletion of your personal data</w:t>
      </w:r>
    </w:p>
    <w:p w14:paraId="4E214343" w14:textId="77777777" w:rsidR="008741A4" w:rsidRPr="00233A99" w:rsidRDefault="008741A4" w:rsidP="00510645">
      <w:pPr>
        <w:numPr>
          <w:ilvl w:val="0"/>
          <w:numId w:val="6"/>
        </w:num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proofErr w:type="spellStart"/>
      <w:r w:rsidRPr="00233A99">
        <w:rPr>
          <w:rFonts w:ascii="Lato" w:eastAsia="Times New Roman" w:hAnsi="Lato" w:cs="Times New Roman"/>
          <w:kern w:val="0"/>
          <w14:ligatures w14:val="none"/>
        </w:rPr>
        <w:t>Opt</w:t>
      </w:r>
      <w:proofErr w:type="spellEnd"/>
      <w:r w:rsidRPr="00233A99">
        <w:rPr>
          <w:rFonts w:ascii="Lato" w:eastAsia="Times New Roman" w:hAnsi="Lato" w:cs="Times New Roman"/>
          <w:kern w:val="0"/>
          <w14:ligatures w14:val="none"/>
        </w:rPr>
        <w:t xml:space="preserve"> out of marketing emails</w:t>
      </w:r>
    </w:p>
    <w:p w14:paraId="3E6EE740" w14:textId="77777777" w:rsidR="008741A4" w:rsidRPr="00233A99" w:rsidRDefault="003D13BF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pict w14:anchorId="05C06E78">
          <v:rect id="_x0000_i1031" style="width:0;height:1.5pt" o:hralign="center" o:hrstd="t" o:hr="t" fillcolor="#a0a0a0" stroked="f"/>
        </w:pict>
      </w:r>
    </w:p>
    <w:p w14:paraId="3764A213" w14:textId="0EF4B377" w:rsidR="00C15D92" w:rsidRPr="00233A99" w:rsidRDefault="008741A4" w:rsidP="00C15D92">
      <w:pPr>
        <w:spacing w:after="0"/>
        <w:contextualSpacing/>
        <w:outlineLvl w:val="1"/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</w:pPr>
      <w:r w:rsidRPr="00233A99"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  <w:t>7. Children’s Privacy</w:t>
      </w:r>
    </w:p>
    <w:p w14:paraId="0562329E" w14:textId="62A16315" w:rsidR="008741A4" w:rsidRPr="00233A99" w:rsidRDefault="008741A4" w:rsidP="00C15D92">
      <w:pPr>
        <w:spacing w:after="0"/>
        <w:contextualSpacing/>
        <w:outlineLvl w:val="1"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 xml:space="preserve">Our website is not intended for children under 13, and we do not </w:t>
      </w:r>
      <w:r w:rsidR="00CD768C">
        <w:rPr>
          <w:rFonts w:ascii="Lato" w:eastAsia="Times New Roman" w:hAnsi="Lato" w:cs="Times New Roman"/>
          <w:kern w:val="0"/>
          <w14:ligatures w14:val="none"/>
        </w:rPr>
        <w:t xml:space="preserve">and will not </w:t>
      </w:r>
      <w:r w:rsidRPr="00233A99">
        <w:rPr>
          <w:rFonts w:ascii="Lato" w:eastAsia="Times New Roman" w:hAnsi="Lato" w:cs="Times New Roman"/>
          <w:kern w:val="0"/>
          <w14:ligatures w14:val="none"/>
        </w:rPr>
        <w:t>knowingly collect their information.</w:t>
      </w:r>
    </w:p>
    <w:p w14:paraId="233C901F" w14:textId="77777777" w:rsidR="008741A4" w:rsidRPr="00233A99" w:rsidRDefault="003D13BF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pict w14:anchorId="425A94E3">
          <v:rect id="_x0000_i1032" style="width:0;height:1.5pt" o:hralign="center" o:hrstd="t" o:hr="t" fillcolor="#a0a0a0" stroked="f"/>
        </w:pict>
      </w:r>
    </w:p>
    <w:p w14:paraId="6571BBFE" w14:textId="77777777" w:rsidR="008741A4" w:rsidRPr="00233A99" w:rsidRDefault="008741A4" w:rsidP="00510645">
      <w:pPr>
        <w:spacing w:after="0"/>
        <w:contextualSpacing/>
        <w:outlineLvl w:val="1"/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</w:pPr>
      <w:r w:rsidRPr="00233A99"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  <w:t>8. Changes to This Policy</w:t>
      </w:r>
    </w:p>
    <w:p w14:paraId="5745EB18" w14:textId="77777777" w:rsidR="008741A4" w:rsidRPr="00233A99" w:rsidRDefault="008741A4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We may update this Privacy Policy from time to time. The updated version will always be posted here with a new “Last Updated” date.</w:t>
      </w:r>
    </w:p>
    <w:p w14:paraId="3058E02C" w14:textId="77777777" w:rsidR="008741A4" w:rsidRPr="00233A99" w:rsidRDefault="003D13BF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pict w14:anchorId="280E9126">
          <v:rect id="_x0000_i1033" style="width:0;height:1.5pt" o:hralign="center" o:hrstd="t" o:hr="t" fillcolor="#a0a0a0" stroked="f"/>
        </w:pict>
      </w:r>
    </w:p>
    <w:p w14:paraId="5C9CB367" w14:textId="77777777" w:rsidR="008741A4" w:rsidRPr="00233A99" w:rsidRDefault="008741A4" w:rsidP="00510645">
      <w:pPr>
        <w:spacing w:after="0"/>
        <w:contextualSpacing/>
        <w:outlineLvl w:val="1"/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</w:pPr>
      <w:r w:rsidRPr="00233A99"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  <w:t>9. Contact Us</w:t>
      </w:r>
    </w:p>
    <w:p w14:paraId="21BA11C2" w14:textId="77777777" w:rsidR="00C33484" w:rsidRPr="00233A99" w:rsidRDefault="008741A4" w:rsidP="00C33484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If you have questions about this Privacy Policy, contact us at:</w:t>
      </w:r>
    </w:p>
    <w:p w14:paraId="153560D5" w14:textId="233F2040" w:rsidR="00C33484" w:rsidRPr="00233A99" w:rsidRDefault="00C33484" w:rsidP="00C33484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b/>
          <w:bCs/>
          <w:kern w:val="0"/>
          <w14:ligatures w14:val="none"/>
        </w:rPr>
        <w:t>Godly Focused Hearts / Triple Braided Cords Limitless, LLC</w:t>
      </w:r>
      <w:r w:rsidR="008741A4" w:rsidRPr="00233A99">
        <w:rPr>
          <w:rFonts w:ascii="Lato" w:eastAsia="Times New Roman" w:hAnsi="Lato" w:cs="Times New Roman"/>
          <w:kern w:val="0"/>
          <w14:ligatures w14:val="none"/>
        </w:rPr>
        <w:br/>
      </w:r>
      <w:hyperlink r:id="rId6" w:history="1">
        <w:r w:rsidR="002635E5" w:rsidRPr="00C855E7">
          <w:rPr>
            <w:rStyle w:val="Hyperlink"/>
            <w:rFonts w:ascii="Lato" w:eastAsia="Times New Roman" w:hAnsi="Lato" w:cs="Times New Roman"/>
            <w:kern w:val="0"/>
            <w14:ligatures w14:val="none"/>
          </w:rPr>
          <w:t>https://godlyfocusedhearts.com/contact</w:t>
        </w:r>
      </w:hyperlink>
    </w:p>
    <w:p w14:paraId="1B9F22EF" w14:textId="550B0F79" w:rsidR="008741A4" w:rsidRPr="00233A99" w:rsidRDefault="003D13BF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pict w14:anchorId="51E3199F">
          <v:rect id="_x0000_i1034" style="width:0;height:1.5pt" o:hralign="center" o:hrstd="t" o:hr="t" fillcolor="#a0a0a0" stroked="f"/>
        </w:pict>
      </w:r>
    </w:p>
    <w:p w14:paraId="32437056" w14:textId="77777777" w:rsidR="00BA4324" w:rsidRPr="00233A99" w:rsidRDefault="00BA4324" w:rsidP="00510645">
      <w:pPr>
        <w:spacing w:after="0"/>
        <w:contextualSpacing/>
        <w:jc w:val="center"/>
        <w:outlineLvl w:val="0"/>
        <w:rPr>
          <w:rFonts w:ascii="Lato" w:eastAsia="Times New Roman" w:hAnsi="Lato" w:cs="Times New Roman"/>
          <w:b/>
          <w:bCs/>
          <w:kern w:val="36"/>
          <w:sz w:val="48"/>
          <w:szCs w:val="48"/>
          <w14:ligatures w14:val="none"/>
        </w:rPr>
      </w:pPr>
    </w:p>
    <w:p w14:paraId="12EA3508" w14:textId="77777777" w:rsidR="00BA4324" w:rsidRPr="00233A99" w:rsidRDefault="00BA4324" w:rsidP="00510645">
      <w:pPr>
        <w:spacing w:after="0"/>
        <w:contextualSpacing/>
        <w:jc w:val="center"/>
        <w:outlineLvl w:val="0"/>
        <w:rPr>
          <w:rFonts w:ascii="Lato" w:eastAsia="Times New Roman" w:hAnsi="Lato" w:cs="Times New Roman"/>
          <w:b/>
          <w:bCs/>
          <w:kern w:val="36"/>
          <w:sz w:val="48"/>
          <w:szCs w:val="48"/>
          <w14:ligatures w14:val="none"/>
        </w:rPr>
      </w:pPr>
    </w:p>
    <w:p w14:paraId="502ACB6D" w14:textId="77777777" w:rsidR="00BA4324" w:rsidRPr="00233A99" w:rsidRDefault="00BA4324" w:rsidP="00510645">
      <w:pPr>
        <w:spacing w:after="0"/>
        <w:contextualSpacing/>
        <w:jc w:val="center"/>
        <w:outlineLvl w:val="0"/>
        <w:rPr>
          <w:rFonts w:ascii="Lato" w:eastAsia="Times New Roman" w:hAnsi="Lato" w:cs="Times New Roman"/>
          <w:b/>
          <w:bCs/>
          <w:kern w:val="36"/>
          <w:sz w:val="48"/>
          <w:szCs w:val="48"/>
          <w14:ligatures w14:val="none"/>
        </w:rPr>
      </w:pPr>
    </w:p>
    <w:p w14:paraId="46752404" w14:textId="77777777" w:rsidR="00BA4324" w:rsidRPr="00233A99" w:rsidRDefault="00BA4324" w:rsidP="00510645">
      <w:pPr>
        <w:spacing w:after="0"/>
        <w:contextualSpacing/>
        <w:jc w:val="center"/>
        <w:outlineLvl w:val="0"/>
        <w:rPr>
          <w:rFonts w:ascii="Lato" w:eastAsia="Times New Roman" w:hAnsi="Lato" w:cs="Times New Roman"/>
          <w:b/>
          <w:bCs/>
          <w:kern w:val="36"/>
          <w:sz w:val="48"/>
          <w:szCs w:val="48"/>
          <w14:ligatures w14:val="none"/>
        </w:rPr>
      </w:pPr>
    </w:p>
    <w:p w14:paraId="196BC4F8" w14:textId="77777777" w:rsidR="00BA4324" w:rsidRPr="00233A99" w:rsidRDefault="00BA4324" w:rsidP="00510645">
      <w:pPr>
        <w:spacing w:after="0"/>
        <w:contextualSpacing/>
        <w:jc w:val="center"/>
        <w:outlineLvl w:val="0"/>
        <w:rPr>
          <w:rFonts w:ascii="Lato" w:eastAsia="Times New Roman" w:hAnsi="Lato" w:cs="Times New Roman"/>
          <w:b/>
          <w:bCs/>
          <w:kern w:val="36"/>
          <w:sz w:val="48"/>
          <w:szCs w:val="48"/>
          <w14:ligatures w14:val="none"/>
        </w:rPr>
      </w:pPr>
    </w:p>
    <w:p w14:paraId="430BFA67" w14:textId="5005F839" w:rsidR="008741A4" w:rsidRPr="00233A99" w:rsidRDefault="008741A4" w:rsidP="00510645">
      <w:pPr>
        <w:spacing w:after="0"/>
        <w:contextualSpacing/>
        <w:jc w:val="center"/>
        <w:outlineLvl w:val="0"/>
        <w:rPr>
          <w:rFonts w:ascii="Lato" w:eastAsia="Times New Roman" w:hAnsi="Lato" w:cs="Times New Roman"/>
          <w:b/>
          <w:bCs/>
          <w:kern w:val="36"/>
          <w:sz w:val="48"/>
          <w:szCs w:val="48"/>
          <w14:ligatures w14:val="none"/>
        </w:rPr>
      </w:pPr>
      <w:r w:rsidRPr="00233A99">
        <w:rPr>
          <w:rFonts w:ascii="Lato" w:eastAsia="Times New Roman" w:hAnsi="Lato" w:cs="Times New Roman"/>
          <w:b/>
          <w:bCs/>
          <w:kern w:val="36"/>
          <w:sz w:val="48"/>
          <w:szCs w:val="48"/>
          <w14:ligatures w14:val="none"/>
        </w:rPr>
        <w:lastRenderedPageBreak/>
        <w:t>COOKIE POLICY</w:t>
      </w:r>
    </w:p>
    <w:p w14:paraId="76CC776B" w14:textId="3C13EB39" w:rsidR="00736202" w:rsidRPr="00233A99" w:rsidRDefault="00736202" w:rsidP="003B4765">
      <w:pPr>
        <w:spacing w:after="0"/>
        <w:outlineLvl w:val="1"/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</w:pPr>
      <w:r w:rsidRPr="00233A99"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  <w:t>Cookies &amp; Tracking Technology</w:t>
      </w:r>
    </w:p>
    <w:p w14:paraId="0D068121" w14:textId="77777777" w:rsidR="0055231B" w:rsidRPr="00233A99" w:rsidRDefault="006176BC" w:rsidP="006176BC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Purpose</w:t>
      </w:r>
      <w:r w:rsidRPr="00233A99">
        <w:rPr>
          <w:rFonts w:ascii="Lato" w:eastAsia="Times New Roman" w:hAnsi="Lato" w:cs="Times New Roman"/>
          <w:kern w:val="0"/>
          <w14:ligatures w14:val="none"/>
        </w:rPr>
        <w:t xml:space="preserve">: </w:t>
      </w:r>
    </w:p>
    <w:p w14:paraId="13025B60" w14:textId="1E69F001" w:rsidR="00EC7BA6" w:rsidRPr="00233A99" w:rsidRDefault="00FE3C42" w:rsidP="00EC7BA6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 xml:space="preserve">Our </w:t>
      </w:r>
      <w:r w:rsidR="00EC7BA6" w:rsidRPr="00233A99">
        <w:rPr>
          <w:rFonts w:ascii="Lato" w:eastAsia="Times New Roman" w:hAnsi="Lato" w:cs="Times New Roman"/>
          <w:kern w:val="0"/>
          <w14:ligatures w14:val="none"/>
        </w:rPr>
        <w:t xml:space="preserve">purpose of </w:t>
      </w:r>
      <w:r w:rsidRPr="00233A99">
        <w:rPr>
          <w:rFonts w:ascii="Lato" w:eastAsia="Times New Roman" w:hAnsi="Lato" w:cs="Times New Roman"/>
          <w:kern w:val="0"/>
          <w14:ligatures w14:val="none"/>
        </w:rPr>
        <w:t>c</w:t>
      </w:r>
      <w:r w:rsidR="00EC7BA6" w:rsidRPr="00233A99">
        <w:rPr>
          <w:rFonts w:ascii="Lato" w:eastAsia="Times New Roman" w:hAnsi="Lato" w:cs="Times New Roman"/>
          <w:kern w:val="0"/>
          <w14:ligatures w14:val="none"/>
        </w:rPr>
        <w:t xml:space="preserve">ookies is to provide You with a more personal experience and to avoid you having to re-enter your preferences every time </w:t>
      </w:r>
      <w:r w:rsidR="00872C2D" w:rsidRPr="00233A99">
        <w:rPr>
          <w:rFonts w:ascii="Lato" w:eastAsia="Times New Roman" w:hAnsi="Lato" w:cs="Times New Roman"/>
          <w:kern w:val="0"/>
          <w14:ligatures w14:val="none"/>
        </w:rPr>
        <w:t>y</w:t>
      </w:r>
      <w:r w:rsidR="00EC7BA6" w:rsidRPr="00233A99">
        <w:rPr>
          <w:rFonts w:ascii="Lato" w:eastAsia="Times New Roman" w:hAnsi="Lato" w:cs="Times New Roman"/>
          <w:kern w:val="0"/>
          <w14:ligatures w14:val="none"/>
        </w:rPr>
        <w:t>ou use the Website.</w:t>
      </w:r>
    </w:p>
    <w:p w14:paraId="10440B2D" w14:textId="52B01706" w:rsidR="006176BC" w:rsidRPr="00233A99" w:rsidRDefault="006176BC" w:rsidP="006176BC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 xml:space="preserve">Cookies allow </w:t>
      </w:r>
      <w:r w:rsidR="00920C5B" w:rsidRPr="00233A99">
        <w:rPr>
          <w:rFonts w:ascii="Lato" w:eastAsia="Times New Roman" w:hAnsi="Lato" w:cs="Times New Roman"/>
          <w:kern w:val="0"/>
          <w14:ligatures w14:val="none"/>
        </w:rPr>
        <w:t xml:space="preserve">the </w:t>
      </w:r>
      <w:r w:rsidRPr="00233A99">
        <w:rPr>
          <w:rFonts w:ascii="Lato" w:eastAsia="Times New Roman" w:hAnsi="Lato" w:cs="Times New Roman"/>
          <w:kern w:val="0"/>
          <w14:ligatures w14:val="none"/>
        </w:rPr>
        <w:t>s</w:t>
      </w:r>
      <w:r w:rsidR="00920C5B" w:rsidRPr="00233A99">
        <w:rPr>
          <w:rFonts w:ascii="Lato" w:eastAsia="Times New Roman" w:hAnsi="Lato" w:cs="Times New Roman"/>
          <w:kern w:val="0"/>
          <w14:ligatures w14:val="none"/>
        </w:rPr>
        <w:t>ystem</w:t>
      </w:r>
      <w:r w:rsidRPr="00233A99">
        <w:rPr>
          <w:rFonts w:ascii="Lato" w:eastAsia="Times New Roman" w:hAnsi="Lato" w:cs="Times New Roman"/>
          <w:kern w:val="0"/>
          <w14:ligatures w14:val="none"/>
        </w:rPr>
        <w:t xml:space="preserve"> to remember </w:t>
      </w:r>
      <w:r w:rsidR="00920C5B" w:rsidRPr="00233A99">
        <w:rPr>
          <w:rFonts w:ascii="Lato" w:eastAsia="Times New Roman" w:hAnsi="Lato" w:cs="Times New Roman"/>
          <w:kern w:val="0"/>
          <w14:ligatures w14:val="none"/>
        </w:rPr>
        <w:t xml:space="preserve">the </w:t>
      </w:r>
      <w:r w:rsidRPr="00233A99">
        <w:rPr>
          <w:rFonts w:ascii="Lato" w:eastAsia="Times New Roman" w:hAnsi="Lato" w:cs="Times New Roman"/>
          <w:kern w:val="0"/>
          <w14:ligatures w14:val="none"/>
        </w:rPr>
        <w:t xml:space="preserve">choices </w:t>
      </w:r>
      <w:r w:rsidR="00920C5B" w:rsidRPr="00233A99">
        <w:rPr>
          <w:rFonts w:ascii="Lato" w:eastAsia="Times New Roman" w:hAnsi="Lato" w:cs="Times New Roman"/>
          <w:kern w:val="0"/>
          <w14:ligatures w14:val="none"/>
        </w:rPr>
        <w:t>y</w:t>
      </w:r>
      <w:r w:rsidRPr="00233A99">
        <w:rPr>
          <w:rFonts w:ascii="Lato" w:eastAsia="Times New Roman" w:hAnsi="Lato" w:cs="Times New Roman"/>
          <w:kern w:val="0"/>
          <w14:ligatures w14:val="none"/>
        </w:rPr>
        <w:t xml:space="preserve">ou make when </w:t>
      </w:r>
      <w:r w:rsidR="00920C5B" w:rsidRPr="00233A99">
        <w:rPr>
          <w:rFonts w:ascii="Lato" w:eastAsia="Times New Roman" w:hAnsi="Lato" w:cs="Times New Roman"/>
          <w:kern w:val="0"/>
          <w14:ligatures w14:val="none"/>
        </w:rPr>
        <w:t>y</w:t>
      </w:r>
      <w:r w:rsidRPr="00233A99">
        <w:rPr>
          <w:rFonts w:ascii="Lato" w:eastAsia="Times New Roman" w:hAnsi="Lato" w:cs="Times New Roman"/>
          <w:kern w:val="0"/>
          <w14:ligatures w14:val="none"/>
        </w:rPr>
        <w:t xml:space="preserve">ou use the </w:t>
      </w:r>
      <w:r w:rsidR="00920C5B" w:rsidRPr="00233A99">
        <w:rPr>
          <w:rFonts w:ascii="Lato" w:eastAsia="Times New Roman" w:hAnsi="Lato" w:cs="Times New Roman"/>
          <w:kern w:val="0"/>
          <w14:ligatures w14:val="none"/>
        </w:rPr>
        <w:t>w</w:t>
      </w:r>
      <w:r w:rsidRPr="00233A99">
        <w:rPr>
          <w:rFonts w:ascii="Lato" w:eastAsia="Times New Roman" w:hAnsi="Lato" w:cs="Times New Roman"/>
          <w:kern w:val="0"/>
          <w14:ligatures w14:val="none"/>
        </w:rPr>
        <w:t>ebsite</w:t>
      </w:r>
      <w:r w:rsidR="009C36A0" w:rsidRPr="00233A99">
        <w:rPr>
          <w:rFonts w:ascii="Lato" w:eastAsia="Times New Roman" w:hAnsi="Lato" w:cs="Times New Roman"/>
          <w:kern w:val="0"/>
          <w14:ligatures w14:val="none"/>
        </w:rPr>
        <w:t xml:space="preserve"> platform</w:t>
      </w:r>
      <w:r w:rsidR="0055231B" w:rsidRPr="00233A99">
        <w:rPr>
          <w:rFonts w:ascii="Lato" w:eastAsia="Times New Roman" w:hAnsi="Lato" w:cs="Times New Roman"/>
          <w:kern w:val="0"/>
          <w14:ligatures w14:val="none"/>
        </w:rPr>
        <w:t xml:space="preserve">. They </w:t>
      </w:r>
      <w:r w:rsidR="009C36A0" w:rsidRPr="00233A99">
        <w:rPr>
          <w:rFonts w:ascii="Lato" w:eastAsia="Times New Roman" w:hAnsi="Lato" w:cs="Times New Roman"/>
          <w:kern w:val="0"/>
          <w14:ligatures w14:val="none"/>
        </w:rPr>
        <w:t xml:space="preserve">save </w:t>
      </w:r>
      <w:r w:rsidR="0055231B" w:rsidRPr="00233A99">
        <w:rPr>
          <w:rFonts w:ascii="Lato" w:eastAsia="Times New Roman" w:hAnsi="Lato" w:cs="Times New Roman"/>
          <w:kern w:val="0"/>
          <w14:ligatures w14:val="none"/>
        </w:rPr>
        <w:t xml:space="preserve">you </w:t>
      </w:r>
      <w:r w:rsidR="009C36A0" w:rsidRPr="00233A99">
        <w:rPr>
          <w:rFonts w:ascii="Lato" w:eastAsia="Times New Roman" w:hAnsi="Lato" w:cs="Times New Roman"/>
          <w:kern w:val="0"/>
          <w14:ligatures w14:val="none"/>
        </w:rPr>
        <w:t>time</w:t>
      </w:r>
      <w:r w:rsidR="00BD50AF" w:rsidRPr="00233A99">
        <w:rPr>
          <w:rFonts w:ascii="Lato" w:eastAsia="Times New Roman" w:hAnsi="Lato" w:cs="Times New Roman"/>
          <w:kern w:val="0"/>
          <w14:ligatures w14:val="none"/>
        </w:rPr>
        <w:t xml:space="preserve"> by r</w:t>
      </w:r>
      <w:r w:rsidRPr="00233A99">
        <w:rPr>
          <w:rFonts w:ascii="Lato" w:eastAsia="Times New Roman" w:hAnsi="Lato" w:cs="Times New Roman"/>
          <w:kern w:val="0"/>
          <w14:ligatures w14:val="none"/>
        </w:rPr>
        <w:t>emembering your login details or language preference</w:t>
      </w:r>
      <w:r w:rsidR="00B954A2" w:rsidRPr="00233A99">
        <w:rPr>
          <w:rFonts w:ascii="Lato" w:eastAsia="Times New Roman" w:hAnsi="Lato" w:cs="Times New Roman"/>
          <w:kern w:val="0"/>
          <w14:ligatures w14:val="none"/>
        </w:rPr>
        <w:t>s for example</w:t>
      </w:r>
      <w:r w:rsidRPr="00233A99">
        <w:rPr>
          <w:rFonts w:ascii="Lato" w:eastAsia="Times New Roman" w:hAnsi="Lato" w:cs="Times New Roman"/>
          <w:kern w:val="0"/>
          <w14:ligatures w14:val="none"/>
        </w:rPr>
        <w:t xml:space="preserve">. </w:t>
      </w:r>
    </w:p>
    <w:p w14:paraId="2DFFBE1E" w14:textId="77777777" w:rsidR="00446CB2" w:rsidRPr="00233A99" w:rsidRDefault="006176BC" w:rsidP="00446CB2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Remember: You may disable cookies anytime in your browser settings.</w:t>
      </w:r>
      <w:r w:rsidR="00446CB2" w:rsidRPr="00233A99">
        <w:rPr>
          <w:rFonts w:ascii="Lato" w:eastAsia="Times New Roman" w:hAnsi="Lato" w:cs="Times New Roman"/>
          <w:kern w:val="0"/>
          <w14:ligatures w14:val="none"/>
        </w:rPr>
        <w:t xml:space="preserve"> However, doing so may affect how the site functions on your end.</w:t>
      </w:r>
    </w:p>
    <w:p w14:paraId="1D0E2F78" w14:textId="77777777" w:rsidR="00736202" w:rsidRPr="00233A99" w:rsidRDefault="00736202" w:rsidP="00736202">
      <w:pPr>
        <w:spacing w:after="0"/>
        <w:contextualSpacing/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</w:pPr>
      <w:r w:rsidRPr="00233A9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Cookies help us:</w:t>
      </w:r>
    </w:p>
    <w:p w14:paraId="443FE224" w14:textId="77777777" w:rsidR="00736202" w:rsidRPr="00233A99" w:rsidRDefault="00736202" w:rsidP="00736202">
      <w:pPr>
        <w:numPr>
          <w:ilvl w:val="0"/>
          <w:numId w:val="4"/>
        </w:num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Remember your preferences</w:t>
      </w:r>
    </w:p>
    <w:p w14:paraId="61D346DC" w14:textId="77777777" w:rsidR="00736202" w:rsidRPr="00233A99" w:rsidRDefault="00736202" w:rsidP="00736202">
      <w:pPr>
        <w:numPr>
          <w:ilvl w:val="0"/>
          <w:numId w:val="4"/>
        </w:num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Improve website performance</w:t>
      </w:r>
    </w:p>
    <w:p w14:paraId="01524037" w14:textId="77777777" w:rsidR="00736202" w:rsidRPr="00233A99" w:rsidRDefault="00736202" w:rsidP="00736202">
      <w:pPr>
        <w:numPr>
          <w:ilvl w:val="0"/>
          <w:numId w:val="4"/>
        </w:num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Analyze website traffic</w:t>
      </w:r>
    </w:p>
    <w:p w14:paraId="432DFE8F" w14:textId="77777777" w:rsidR="00B753BC" w:rsidRPr="00233A99" w:rsidRDefault="00640A4C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 xml:space="preserve">Our use of </w:t>
      </w:r>
      <w:r w:rsidR="007F35AC" w:rsidRPr="00233A99">
        <w:rPr>
          <w:rFonts w:ascii="Lato" w:eastAsia="Times New Roman" w:hAnsi="Lato" w:cs="Times New Roman"/>
          <w:kern w:val="0"/>
          <w14:ligatures w14:val="none"/>
        </w:rPr>
        <w:t>‘Cookies’ is primar</w:t>
      </w:r>
      <w:r w:rsidR="00DE02F2" w:rsidRPr="00233A99">
        <w:rPr>
          <w:rFonts w:ascii="Lato" w:eastAsia="Times New Roman" w:hAnsi="Lato" w:cs="Times New Roman"/>
          <w:kern w:val="0"/>
          <w14:ligatures w14:val="none"/>
        </w:rPr>
        <w:t xml:space="preserve">ily </w:t>
      </w:r>
      <w:r w:rsidR="00D3238B" w:rsidRPr="00233A99">
        <w:rPr>
          <w:rFonts w:ascii="Lato" w:eastAsia="Times New Roman" w:hAnsi="Lato" w:cs="Times New Roman"/>
          <w:kern w:val="0"/>
          <w14:ligatures w14:val="none"/>
        </w:rPr>
        <w:t xml:space="preserve">to </w:t>
      </w:r>
      <w:r w:rsidR="008741A4" w:rsidRPr="00233A99">
        <w:rPr>
          <w:rFonts w:ascii="Lato" w:eastAsia="Times New Roman" w:hAnsi="Lato" w:cs="Times New Roman"/>
          <w:kern w:val="0"/>
          <w14:ligatures w14:val="none"/>
        </w:rPr>
        <w:t>ensure our website functions properly</w:t>
      </w:r>
      <w:r w:rsidR="00D3238B" w:rsidRPr="00233A99">
        <w:rPr>
          <w:rFonts w:ascii="Lato" w:eastAsia="Times New Roman" w:hAnsi="Lato" w:cs="Times New Roman"/>
          <w:kern w:val="0"/>
          <w14:ligatures w14:val="none"/>
        </w:rPr>
        <w:t>, but also</w:t>
      </w:r>
      <w:r w:rsidR="00725179" w:rsidRPr="00233A99">
        <w:rPr>
          <w:rFonts w:ascii="Lato" w:eastAsia="Times New Roman" w:hAnsi="Lato" w:cs="Times New Roman"/>
          <w:kern w:val="0"/>
          <w14:ligatures w14:val="none"/>
        </w:rPr>
        <w:t xml:space="preserve"> </w:t>
      </w:r>
      <w:r w:rsidR="008741A4" w:rsidRPr="00233A99">
        <w:rPr>
          <w:rFonts w:ascii="Lato" w:eastAsia="Times New Roman" w:hAnsi="Lato" w:cs="Times New Roman"/>
          <w:kern w:val="0"/>
          <w14:ligatures w14:val="none"/>
        </w:rPr>
        <w:t>to improve your experience</w:t>
      </w:r>
      <w:r w:rsidR="00725179" w:rsidRPr="00233A99">
        <w:rPr>
          <w:rFonts w:ascii="Lato" w:eastAsia="Times New Roman" w:hAnsi="Lato" w:cs="Times New Roman"/>
          <w:kern w:val="0"/>
          <w14:ligatures w14:val="none"/>
        </w:rPr>
        <w:t xml:space="preserve"> as you navigate</w:t>
      </w:r>
      <w:r w:rsidR="00FA1241" w:rsidRPr="00233A99">
        <w:rPr>
          <w:rFonts w:ascii="Lato" w:eastAsia="Times New Roman" w:hAnsi="Lato" w:cs="Times New Roman"/>
          <w:kern w:val="0"/>
          <w14:ligatures w14:val="none"/>
        </w:rPr>
        <w:t xml:space="preserve"> the website</w:t>
      </w:r>
      <w:r w:rsidR="006176BC" w:rsidRPr="00233A99">
        <w:rPr>
          <w:rFonts w:ascii="Lato" w:eastAsia="Times New Roman" w:hAnsi="Lato" w:cs="Times New Roman"/>
          <w:kern w:val="0"/>
          <w14:ligatures w14:val="none"/>
        </w:rPr>
        <w:t xml:space="preserve">. </w:t>
      </w:r>
    </w:p>
    <w:p w14:paraId="3D920827" w14:textId="0E9AA533" w:rsidR="008741A4" w:rsidRPr="00233A99" w:rsidRDefault="00726760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 xml:space="preserve">In an effort to provide you with relevant </w:t>
      </w:r>
      <w:r w:rsidR="000F04A7" w:rsidRPr="00233A99">
        <w:rPr>
          <w:rFonts w:ascii="Lato" w:eastAsia="Times New Roman" w:hAnsi="Lato" w:cs="Times New Roman"/>
          <w:kern w:val="0"/>
          <w14:ligatures w14:val="none"/>
        </w:rPr>
        <w:t xml:space="preserve">courses, downloads and Bible studies, we are </w:t>
      </w:r>
      <w:r w:rsidR="00B80DDC" w:rsidRPr="00233A99">
        <w:rPr>
          <w:rFonts w:ascii="Lato" w:eastAsia="Times New Roman" w:hAnsi="Lato" w:cs="Times New Roman"/>
          <w:kern w:val="0"/>
          <w14:ligatures w14:val="none"/>
        </w:rPr>
        <w:t xml:space="preserve">able </w:t>
      </w:r>
      <w:r w:rsidR="000F04A7" w:rsidRPr="00233A99">
        <w:rPr>
          <w:rFonts w:ascii="Lato" w:eastAsia="Times New Roman" w:hAnsi="Lato" w:cs="Times New Roman"/>
          <w:kern w:val="0"/>
          <w14:ligatures w14:val="none"/>
        </w:rPr>
        <w:t>to run reports</w:t>
      </w:r>
      <w:r w:rsidR="00432777" w:rsidRPr="00233A99">
        <w:rPr>
          <w:rFonts w:ascii="Lato" w:eastAsia="Times New Roman" w:hAnsi="Lato" w:cs="Times New Roman"/>
          <w:kern w:val="0"/>
          <w14:ligatures w14:val="none"/>
        </w:rPr>
        <w:t xml:space="preserve"> that are key indicators of what our clients do and do not want</w:t>
      </w:r>
      <w:r w:rsidR="006A42CB" w:rsidRPr="00233A99">
        <w:rPr>
          <w:rFonts w:ascii="Lato" w:eastAsia="Times New Roman" w:hAnsi="Lato" w:cs="Times New Roman"/>
          <w:kern w:val="0"/>
          <w14:ligatures w14:val="none"/>
        </w:rPr>
        <w:t xml:space="preserve"> from us. </w:t>
      </w:r>
    </w:p>
    <w:p w14:paraId="5643AAEB" w14:textId="242EF8FE" w:rsidR="008E0BF3" w:rsidRPr="00233A99" w:rsidRDefault="008E0BF3" w:rsidP="008E0BF3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As always, if you have questions about this Cookie Policy, contact us at:</w:t>
      </w:r>
    </w:p>
    <w:p w14:paraId="7D00CBF0" w14:textId="77777777" w:rsidR="008E0BF3" w:rsidRPr="00233A99" w:rsidRDefault="008E0BF3" w:rsidP="008E0BF3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b/>
          <w:bCs/>
          <w:kern w:val="0"/>
          <w14:ligatures w14:val="none"/>
        </w:rPr>
        <w:t>Godly Focused Hearts / Triple Braided Cords Limitless, LLC</w:t>
      </w:r>
      <w:r w:rsidRPr="00233A99">
        <w:rPr>
          <w:rFonts w:ascii="Lato" w:eastAsia="Times New Roman" w:hAnsi="Lato" w:cs="Times New Roman"/>
          <w:kern w:val="0"/>
          <w14:ligatures w14:val="none"/>
        </w:rPr>
        <w:br/>
      </w:r>
      <w:hyperlink r:id="rId7" w:history="1">
        <w:r w:rsidRPr="00233A99">
          <w:rPr>
            <w:rStyle w:val="Hyperlink"/>
            <w:rFonts w:ascii="Lato" w:eastAsia="Times New Roman" w:hAnsi="Lato" w:cs="Times New Roman"/>
            <w:kern w:val="0"/>
            <w14:ligatures w14:val="none"/>
          </w:rPr>
          <w:t>https://godlyfocusedhearts.com/contact</w:t>
        </w:r>
      </w:hyperlink>
    </w:p>
    <w:p w14:paraId="3BBF8804" w14:textId="229CBCD6" w:rsidR="00611635" w:rsidRPr="00233A99" w:rsidRDefault="00611635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</w:p>
    <w:p w14:paraId="1C8E604E" w14:textId="308383F0" w:rsidR="00D034C0" w:rsidRPr="00233A99" w:rsidRDefault="003D13BF" w:rsidP="00510645">
      <w:pPr>
        <w:spacing w:after="0"/>
        <w:contextualSpacing/>
        <w:jc w:val="center"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pict w14:anchorId="105AD928">
          <v:rect id="_x0000_i1035" style="width:0;height:1.5pt" o:hralign="center" o:hrstd="t" o:hr="t" fillcolor="#a0a0a0" stroked="f"/>
        </w:pict>
      </w:r>
    </w:p>
    <w:p w14:paraId="144F937F" w14:textId="77777777" w:rsidR="00775534" w:rsidRPr="00233A99" w:rsidRDefault="00775534" w:rsidP="00510645">
      <w:pPr>
        <w:spacing w:after="0"/>
        <w:contextualSpacing/>
        <w:jc w:val="center"/>
        <w:rPr>
          <w:rFonts w:ascii="Lato" w:eastAsia="Times New Roman" w:hAnsi="Lato" w:cs="Times New Roman"/>
          <w:b/>
          <w:bCs/>
          <w:kern w:val="36"/>
          <w:sz w:val="48"/>
          <w:szCs w:val="48"/>
          <w14:ligatures w14:val="none"/>
        </w:rPr>
      </w:pPr>
    </w:p>
    <w:p w14:paraId="0DB8ECD1" w14:textId="77777777" w:rsidR="00775534" w:rsidRPr="00233A99" w:rsidRDefault="00775534" w:rsidP="00510645">
      <w:pPr>
        <w:spacing w:after="0"/>
        <w:contextualSpacing/>
        <w:jc w:val="center"/>
        <w:rPr>
          <w:rFonts w:ascii="Lato" w:eastAsia="Times New Roman" w:hAnsi="Lato" w:cs="Times New Roman"/>
          <w:b/>
          <w:bCs/>
          <w:kern w:val="36"/>
          <w:sz w:val="48"/>
          <w:szCs w:val="48"/>
          <w14:ligatures w14:val="none"/>
        </w:rPr>
      </w:pPr>
    </w:p>
    <w:p w14:paraId="66395C13" w14:textId="77777777" w:rsidR="00775534" w:rsidRPr="00233A99" w:rsidRDefault="00775534" w:rsidP="00510645">
      <w:pPr>
        <w:spacing w:after="0"/>
        <w:contextualSpacing/>
        <w:jc w:val="center"/>
        <w:rPr>
          <w:rFonts w:ascii="Lato" w:eastAsia="Times New Roman" w:hAnsi="Lato" w:cs="Times New Roman"/>
          <w:b/>
          <w:bCs/>
          <w:kern w:val="36"/>
          <w:sz w:val="48"/>
          <w:szCs w:val="48"/>
          <w14:ligatures w14:val="none"/>
        </w:rPr>
      </w:pPr>
    </w:p>
    <w:p w14:paraId="75B5702E" w14:textId="2DF36308" w:rsidR="008741A4" w:rsidRPr="00233A99" w:rsidRDefault="008741A4" w:rsidP="00510645">
      <w:pPr>
        <w:spacing w:after="0"/>
        <w:contextualSpacing/>
        <w:jc w:val="center"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b/>
          <w:bCs/>
          <w:kern w:val="36"/>
          <w:sz w:val="48"/>
          <w:szCs w:val="48"/>
          <w14:ligatures w14:val="none"/>
        </w:rPr>
        <w:lastRenderedPageBreak/>
        <w:t>TERMS &amp; CONDITIONS</w:t>
      </w:r>
    </w:p>
    <w:p w14:paraId="4C9D967C" w14:textId="40AD60B0" w:rsidR="008741A4" w:rsidRPr="00233A99" w:rsidRDefault="008741A4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b/>
          <w:bCs/>
          <w:kern w:val="0"/>
          <w14:ligatures w14:val="none"/>
        </w:rPr>
        <w:t xml:space="preserve">Last Updated: </w:t>
      </w:r>
      <w:r w:rsidR="00BA0B6D" w:rsidRPr="00233A99">
        <w:rPr>
          <w:rFonts w:ascii="Lato" w:eastAsia="Times New Roman" w:hAnsi="Lato" w:cs="Times New Roman"/>
          <w:b/>
          <w:bCs/>
          <w:kern w:val="0"/>
          <w14:ligatures w14:val="none"/>
        </w:rPr>
        <w:t>2025-11-14</w:t>
      </w:r>
      <w:r w:rsidRPr="00233A99">
        <w:rPr>
          <w:rFonts w:ascii="Lato" w:eastAsia="Times New Roman" w:hAnsi="Lato" w:cs="Times New Roman"/>
          <w:kern w:val="0"/>
          <w14:ligatures w14:val="none"/>
        </w:rPr>
        <w:br/>
      </w:r>
      <w:r w:rsidRPr="00233A99">
        <w:rPr>
          <w:rFonts w:ascii="Lato" w:eastAsia="Times New Roman" w:hAnsi="Lato" w:cs="Times New Roman"/>
          <w:b/>
          <w:bCs/>
          <w:kern w:val="0"/>
          <w14:ligatures w14:val="none"/>
        </w:rPr>
        <w:t>Triple Braided Cords Limitless, LLC (Godly Focused Hearts)</w:t>
      </w:r>
    </w:p>
    <w:p w14:paraId="54A303F6" w14:textId="77777777" w:rsidR="008741A4" w:rsidRPr="00233A99" w:rsidRDefault="008741A4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 xml:space="preserve">By accessing </w:t>
      </w:r>
      <w:r w:rsidRPr="00233A99">
        <w:rPr>
          <w:rFonts w:ascii="Lato" w:eastAsia="Times New Roman" w:hAnsi="Lato" w:cs="Times New Roman"/>
          <w:b/>
          <w:bCs/>
          <w:kern w:val="0"/>
          <w14:ligatures w14:val="none"/>
        </w:rPr>
        <w:t>godlyfocusedhearts.com</w:t>
      </w:r>
      <w:r w:rsidRPr="00233A99">
        <w:rPr>
          <w:rFonts w:ascii="Lato" w:eastAsia="Times New Roman" w:hAnsi="Lato" w:cs="Times New Roman"/>
          <w:kern w:val="0"/>
          <w14:ligatures w14:val="none"/>
        </w:rPr>
        <w:t>, you agree to the following terms.</w:t>
      </w:r>
    </w:p>
    <w:p w14:paraId="0CDBEA4F" w14:textId="77777777" w:rsidR="008741A4" w:rsidRPr="00233A99" w:rsidRDefault="003D13BF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pict w14:anchorId="084998B2">
          <v:rect id="_x0000_i1036" style="width:0;height:1.5pt" o:hralign="center" o:hrstd="t" o:hr="t" fillcolor="#a0a0a0" stroked="f"/>
        </w:pict>
      </w:r>
    </w:p>
    <w:p w14:paraId="6BB8886D" w14:textId="77777777" w:rsidR="008741A4" w:rsidRPr="00233A99" w:rsidRDefault="008741A4" w:rsidP="00510645">
      <w:pPr>
        <w:spacing w:after="0"/>
        <w:contextualSpacing/>
        <w:outlineLvl w:val="1"/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</w:pPr>
      <w:r w:rsidRPr="00233A99"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  <w:t>1. Use of Website</w:t>
      </w:r>
    </w:p>
    <w:p w14:paraId="2156B27D" w14:textId="77777777" w:rsidR="008741A4" w:rsidRPr="00233A99" w:rsidRDefault="008741A4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You agree to use this website for lawful purposes only and in a way that does not violate the rights of others.</w:t>
      </w:r>
    </w:p>
    <w:p w14:paraId="160A26AD" w14:textId="77777777" w:rsidR="008741A4" w:rsidRPr="00233A99" w:rsidRDefault="003D13BF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pict w14:anchorId="0A738AE2">
          <v:rect id="_x0000_i1037" style="width:0;height:1.5pt" o:hralign="center" o:hrstd="t" o:hr="t" fillcolor="#a0a0a0" stroked="f"/>
        </w:pict>
      </w:r>
    </w:p>
    <w:p w14:paraId="1E7A7658" w14:textId="77777777" w:rsidR="008741A4" w:rsidRPr="00233A99" w:rsidRDefault="008741A4" w:rsidP="00510645">
      <w:pPr>
        <w:spacing w:after="0"/>
        <w:contextualSpacing/>
        <w:outlineLvl w:val="1"/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</w:pPr>
      <w:r w:rsidRPr="00233A99"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  <w:t>2. Intellectual Property</w:t>
      </w:r>
    </w:p>
    <w:p w14:paraId="5B1AC9FC" w14:textId="6A3F9C3A" w:rsidR="008741A4" w:rsidRPr="00233A99" w:rsidRDefault="008741A4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All content</w:t>
      </w:r>
      <w:r w:rsidR="002C02BA" w:rsidRPr="00233A99">
        <w:rPr>
          <w:rFonts w:ascii="Lato" w:eastAsia="Times New Roman" w:hAnsi="Lato" w:cs="Times New Roman"/>
          <w:kern w:val="0"/>
          <w14:ligatures w14:val="none"/>
        </w:rPr>
        <w:t xml:space="preserve">, </w:t>
      </w:r>
      <w:r w:rsidRPr="00233A99">
        <w:rPr>
          <w:rFonts w:ascii="Lato" w:eastAsia="Times New Roman" w:hAnsi="Lato" w:cs="Times New Roman"/>
          <w:kern w:val="0"/>
          <w14:ligatures w14:val="none"/>
        </w:rPr>
        <w:t>including text, videos, graphics, teachings, materials, and courses</w:t>
      </w:r>
      <w:r w:rsidR="002C02BA" w:rsidRPr="00233A99">
        <w:rPr>
          <w:rFonts w:ascii="Lato" w:eastAsia="Times New Roman" w:hAnsi="Lato" w:cs="Times New Roman"/>
          <w:kern w:val="0"/>
          <w14:ligatures w14:val="none"/>
        </w:rPr>
        <w:t xml:space="preserve"> </w:t>
      </w:r>
      <w:r w:rsidRPr="00233A99">
        <w:rPr>
          <w:rFonts w:ascii="Lato" w:eastAsia="Times New Roman" w:hAnsi="Lato" w:cs="Times New Roman"/>
          <w:kern w:val="0"/>
          <w14:ligatures w14:val="none"/>
        </w:rPr>
        <w:t xml:space="preserve">is owned by </w:t>
      </w:r>
      <w:r w:rsidRPr="00233A99">
        <w:rPr>
          <w:rFonts w:ascii="Lato" w:eastAsia="Times New Roman" w:hAnsi="Lato" w:cs="Times New Roman"/>
          <w:b/>
          <w:bCs/>
          <w:kern w:val="0"/>
          <w14:ligatures w14:val="none"/>
        </w:rPr>
        <w:t>Triple Braided Cords Limitless, LLC</w:t>
      </w:r>
      <w:r w:rsidRPr="00233A99">
        <w:rPr>
          <w:rFonts w:ascii="Lato" w:eastAsia="Times New Roman" w:hAnsi="Lato" w:cs="Times New Roman"/>
          <w:kern w:val="0"/>
          <w14:ligatures w14:val="none"/>
        </w:rPr>
        <w:t xml:space="preserve"> and is protected by copyright laws.</w:t>
      </w:r>
    </w:p>
    <w:p w14:paraId="2DC3B558" w14:textId="5E193955" w:rsidR="008741A4" w:rsidRPr="00233A99" w:rsidRDefault="008741A4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You may not reproduce, distribute, or sell any material without written permission.</w:t>
      </w:r>
      <w:r w:rsidR="007F1074" w:rsidRPr="00233A99">
        <w:rPr>
          <w:rFonts w:ascii="Lato" w:eastAsia="Times New Roman" w:hAnsi="Lato" w:cs="Times New Roman"/>
          <w:kern w:val="0"/>
          <w14:ligatures w14:val="none"/>
        </w:rPr>
        <w:t xml:space="preserve"> If you would like to send </w:t>
      </w:r>
      <w:r w:rsidR="00F42B06" w:rsidRPr="00233A99">
        <w:rPr>
          <w:rFonts w:ascii="Lato" w:eastAsia="Times New Roman" w:hAnsi="Lato" w:cs="Times New Roman"/>
          <w:kern w:val="0"/>
          <w14:ligatures w14:val="none"/>
        </w:rPr>
        <w:t>something you find on our website to someone else, would you please contact us</w:t>
      </w:r>
      <w:r w:rsidR="00FA2387" w:rsidRPr="00233A99">
        <w:rPr>
          <w:rFonts w:ascii="Lato" w:eastAsia="Times New Roman" w:hAnsi="Lato" w:cs="Times New Roman"/>
          <w:kern w:val="0"/>
          <w14:ligatures w14:val="none"/>
        </w:rPr>
        <w:t xml:space="preserve"> in advance for permission to do so?</w:t>
      </w:r>
    </w:p>
    <w:p w14:paraId="48249D4F" w14:textId="1002B7BE" w:rsidR="00FA2387" w:rsidRPr="00233A99" w:rsidRDefault="007133AC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hyperlink r:id="rId8" w:history="1">
        <w:r w:rsidRPr="00233A99">
          <w:rPr>
            <w:rStyle w:val="Hyperlink"/>
            <w:rFonts w:ascii="Lato" w:eastAsia="Times New Roman" w:hAnsi="Lato" w:cs="Times New Roman"/>
            <w:kern w:val="0"/>
            <w14:ligatures w14:val="none"/>
          </w:rPr>
          <w:t>https://godlyfocusedhearts.com/contact</w:t>
        </w:r>
      </w:hyperlink>
    </w:p>
    <w:p w14:paraId="4810C0EB" w14:textId="77777777" w:rsidR="008741A4" w:rsidRPr="00233A99" w:rsidRDefault="003D13BF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pict w14:anchorId="0DA3A5A5">
          <v:rect id="_x0000_i1038" style="width:0;height:1.5pt" o:hralign="center" o:hrstd="t" o:hr="t" fillcolor="#a0a0a0" stroked="f"/>
        </w:pict>
      </w:r>
    </w:p>
    <w:p w14:paraId="45C5C9F1" w14:textId="77777777" w:rsidR="008741A4" w:rsidRPr="00233A99" w:rsidRDefault="008741A4" w:rsidP="00510645">
      <w:pPr>
        <w:spacing w:after="0"/>
        <w:contextualSpacing/>
        <w:outlineLvl w:val="1"/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</w:pPr>
      <w:r w:rsidRPr="00233A99"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  <w:t>3. Coaching Disclaimer</w:t>
      </w:r>
    </w:p>
    <w:p w14:paraId="4FE102D5" w14:textId="77777777" w:rsidR="008741A4" w:rsidRPr="00233A99" w:rsidRDefault="008741A4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 xml:space="preserve">Godly Focused Hearts provides </w:t>
      </w:r>
      <w:r w:rsidRPr="00233A99">
        <w:rPr>
          <w:rFonts w:ascii="Lato" w:eastAsia="Times New Roman" w:hAnsi="Lato" w:cs="Times New Roman"/>
          <w:b/>
          <w:bCs/>
          <w:kern w:val="0"/>
          <w14:ligatures w14:val="none"/>
        </w:rPr>
        <w:t>Christian life coaching, teaching, and encouragement</w:t>
      </w:r>
      <w:r w:rsidRPr="00233A99">
        <w:rPr>
          <w:rFonts w:ascii="Lato" w:eastAsia="Times New Roman" w:hAnsi="Lato" w:cs="Times New Roman"/>
          <w:kern w:val="0"/>
          <w14:ligatures w14:val="none"/>
        </w:rPr>
        <w:t>, not professional therapy or medical treatment.</w:t>
      </w:r>
    </w:p>
    <w:p w14:paraId="06368EE2" w14:textId="77777777" w:rsidR="008741A4" w:rsidRPr="00233A99" w:rsidRDefault="008741A4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We do not diagnose, treat, or guarantee outcomes.</w:t>
      </w:r>
      <w:r w:rsidRPr="00233A99">
        <w:rPr>
          <w:rFonts w:ascii="Lato" w:eastAsia="Times New Roman" w:hAnsi="Lato" w:cs="Times New Roman"/>
          <w:kern w:val="0"/>
          <w14:ligatures w14:val="none"/>
        </w:rPr>
        <w:br/>
        <w:t>All coaching advice is intended for spiritual growth and personal development.</w:t>
      </w:r>
    </w:p>
    <w:p w14:paraId="76141DFC" w14:textId="77777777" w:rsidR="008741A4" w:rsidRPr="00233A99" w:rsidRDefault="003D13BF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pict w14:anchorId="5A165E7E">
          <v:rect id="_x0000_i1039" style="width:0;height:1.5pt" o:hralign="center" o:hrstd="t" o:hr="t" fillcolor="#a0a0a0" stroked="f"/>
        </w:pict>
      </w:r>
    </w:p>
    <w:p w14:paraId="7CCF3AFD" w14:textId="77777777" w:rsidR="008741A4" w:rsidRPr="00233A99" w:rsidRDefault="008741A4" w:rsidP="00510645">
      <w:pPr>
        <w:spacing w:after="0"/>
        <w:contextualSpacing/>
        <w:outlineLvl w:val="1"/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</w:pPr>
      <w:r w:rsidRPr="00233A99"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  <w:t>4. Purchases &amp; Refunds</w:t>
      </w:r>
    </w:p>
    <w:p w14:paraId="3516F239" w14:textId="77777777" w:rsidR="008741A4" w:rsidRPr="00233A99" w:rsidRDefault="008741A4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All prices and products listed on this site are subject to change. Refund policies (if offered) will be clearly stated at purchase.</w:t>
      </w:r>
    </w:p>
    <w:p w14:paraId="4C57475A" w14:textId="77777777" w:rsidR="008741A4" w:rsidRPr="00233A99" w:rsidRDefault="003D13BF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pict w14:anchorId="2733E06A">
          <v:rect id="_x0000_i1040" style="width:0;height:1.5pt" o:hralign="center" o:hrstd="t" o:hr="t" fillcolor="#a0a0a0" stroked="f"/>
        </w:pict>
      </w:r>
    </w:p>
    <w:p w14:paraId="79C87F6B" w14:textId="77777777" w:rsidR="00775534" w:rsidRPr="00233A99" w:rsidRDefault="00775534" w:rsidP="00510645">
      <w:pPr>
        <w:spacing w:after="0"/>
        <w:contextualSpacing/>
        <w:outlineLvl w:val="1"/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</w:pPr>
    </w:p>
    <w:p w14:paraId="4B592EF2" w14:textId="748A5414" w:rsidR="008741A4" w:rsidRPr="00233A99" w:rsidRDefault="008741A4" w:rsidP="00510645">
      <w:pPr>
        <w:spacing w:after="0"/>
        <w:contextualSpacing/>
        <w:outlineLvl w:val="1"/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</w:pPr>
      <w:r w:rsidRPr="00233A99"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  <w:lastRenderedPageBreak/>
        <w:t>5. Links to Third-Party Sites</w:t>
      </w:r>
    </w:p>
    <w:p w14:paraId="376ADF4B" w14:textId="77777777" w:rsidR="008741A4" w:rsidRPr="00233A99" w:rsidRDefault="008741A4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We may link to other websites for convenience. We are not responsible for their content, privacy practices, or policies.</w:t>
      </w:r>
    </w:p>
    <w:p w14:paraId="1A0510DF" w14:textId="77777777" w:rsidR="008741A4" w:rsidRPr="00233A99" w:rsidRDefault="003D13BF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pict w14:anchorId="0C3517C8">
          <v:rect id="_x0000_i1041" style="width:0;height:1.5pt" o:hralign="center" o:hrstd="t" o:hr="t" fillcolor="#a0a0a0" stroked="f"/>
        </w:pict>
      </w:r>
    </w:p>
    <w:p w14:paraId="4F64FF92" w14:textId="77777777" w:rsidR="008741A4" w:rsidRPr="00233A99" w:rsidRDefault="008741A4" w:rsidP="00510645">
      <w:pPr>
        <w:spacing w:after="0"/>
        <w:contextualSpacing/>
        <w:outlineLvl w:val="1"/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</w:pPr>
      <w:r w:rsidRPr="00233A99"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  <w:t>6. Limitation of Liability</w:t>
      </w:r>
    </w:p>
    <w:p w14:paraId="70AD6598" w14:textId="77777777" w:rsidR="008741A4" w:rsidRPr="00233A99" w:rsidRDefault="008741A4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We are not liable for:</w:t>
      </w:r>
    </w:p>
    <w:p w14:paraId="471F6517" w14:textId="77777777" w:rsidR="008741A4" w:rsidRPr="00233A99" w:rsidRDefault="008741A4" w:rsidP="00510645">
      <w:pPr>
        <w:numPr>
          <w:ilvl w:val="0"/>
          <w:numId w:val="7"/>
        </w:num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Website interruption</w:t>
      </w:r>
    </w:p>
    <w:p w14:paraId="1A75FA5A" w14:textId="77777777" w:rsidR="008741A4" w:rsidRPr="00233A99" w:rsidRDefault="008741A4" w:rsidP="00510645">
      <w:pPr>
        <w:numPr>
          <w:ilvl w:val="0"/>
          <w:numId w:val="7"/>
        </w:num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Errors or omissions</w:t>
      </w:r>
    </w:p>
    <w:p w14:paraId="3B11FDC0" w14:textId="77777777" w:rsidR="008741A4" w:rsidRPr="00233A99" w:rsidRDefault="008741A4" w:rsidP="00510645">
      <w:pPr>
        <w:numPr>
          <w:ilvl w:val="0"/>
          <w:numId w:val="7"/>
        </w:num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Losses related to business, finances, or decisions you make based on our content or coaching</w:t>
      </w:r>
    </w:p>
    <w:p w14:paraId="3C408B49" w14:textId="77777777" w:rsidR="008741A4" w:rsidRPr="00233A99" w:rsidRDefault="008741A4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You assume full personal responsibility for how you apply what you learn.</w:t>
      </w:r>
    </w:p>
    <w:p w14:paraId="132C55E0" w14:textId="77777777" w:rsidR="008741A4" w:rsidRPr="00233A99" w:rsidRDefault="003D13BF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pict w14:anchorId="6BDDFBE4">
          <v:rect id="_x0000_i1042" style="width:0;height:1.5pt" o:hralign="center" o:hrstd="t" o:hr="t" fillcolor="#a0a0a0" stroked="f"/>
        </w:pict>
      </w:r>
    </w:p>
    <w:p w14:paraId="26E72A80" w14:textId="77777777" w:rsidR="008741A4" w:rsidRPr="00233A99" w:rsidRDefault="008741A4" w:rsidP="00510645">
      <w:pPr>
        <w:spacing w:after="0"/>
        <w:contextualSpacing/>
        <w:outlineLvl w:val="1"/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</w:pPr>
      <w:r w:rsidRPr="00233A99"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  <w:t>7. Governing Law</w:t>
      </w:r>
    </w:p>
    <w:p w14:paraId="0D5625DA" w14:textId="77777777" w:rsidR="008741A4" w:rsidRPr="00233A99" w:rsidRDefault="008741A4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>These Terms are governed by the laws of the State of Texas.</w:t>
      </w:r>
    </w:p>
    <w:p w14:paraId="3CF6DC42" w14:textId="77777777" w:rsidR="008741A4" w:rsidRPr="00233A99" w:rsidRDefault="003D13BF" w:rsidP="00510645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bookmarkStart w:id="0" w:name="_Hlk214024210"/>
      <w:r w:rsidRPr="00233A99">
        <w:rPr>
          <w:rFonts w:ascii="Lato" w:eastAsia="Times New Roman" w:hAnsi="Lato" w:cs="Times New Roman"/>
          <w:kern w:val="0"/>
          <w14:ligatures w14:val="none"/>
        </w:rPr>
        <w:pict w14:anchorId="3E15486C">
          <v:rect id="_x0000_i1043" style="width:0;height:1.5pt" o:hralign="center" o:hrstd="t" o:hr="t" fillcolor="#a0a0a0" stroked="f"/>
        </w:pict>
      </w:r>
      <w:bookmarkEnd w:id="0"/>
    </w:p>
    <w:p w14:paraId="656CB56D" w14:textId="77777777" w:rsidR="008741A4" w:rsidRPr="00233A99" w:rsidRDefault="008741A4" w:rsidP="00510645">
      <w:pPr>
        <w:spacing w:after="0"/>
        <w:contextualSpacing/>
        <w:outlineLvl w:val="1"/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</w:pPr>
      <w:r w:rsidRPr="00233A99">
        <w:rPr>
          <w:rFonts w:ascii="Lato" w:eastAsia="Times New Roman" w:hAnsi="Lato" w:cs="Times New Roman"/>
          <w:b/>
          <w:bCs/>
          <w:kern w:val="0"/>
          <w:sz w:val="36"/>
          <w:szCs w:val="36"/>
          <w14:ligatures w14:val="none"/>
        </w:rPr>
        <w:t>8. Contact</w:t>
      </w:r>
    </w:p>
    <w:p w14:paraId="6E1EA0BE" w14:textId="69DF58CD" w:rsidR="008E0BF3" w:rsidRPr="00233A99" w:rsidRDefault="008E0BF3" w:rsidP="008E0BF3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t xml:space="preserve">If you have questions about </w:t>
      </w:r>
      <w:r w:rsidR="009863A6" w:rsidRPr="00233A99">
        <w:rPr>
          <w:rFonts w:ascii="Lato" w:eastAsia="Times New Roman" w:hAnsi="Lato" w:cs="Times New Roman"/>
          <w:kern w:val="0"/>
          <w14:ligatures w14:val="none"/>
        </w:rPr>
        <w:t>our Terms &amp; Condition, please</w:t>
      </w:r>
      <w:r w:rsidRPr="00233A99">
        <w:rPr>
          <w:rFonts w:ascii="Lato" w:eastAsia="Times New Roman" w:hAnsi="Lato" w:cs="Times New Roman"/>
          <w:kern w:val="0"/>
          <w14:ligatures w14:val="none"/>
        </w:rPr>
        <w:t xml:space="preserve"> contact us at:</w:t>
      </w:r>
    </w:p>
    <w:p w14:paraId="280982AD" w14:textId="77777777" w:rsidR="008E0BF3" w:rsidRPr="00233A99" w:rsidRDefault="008E0BF3" w:rsidP="008E0BF3">
      <w:pPr>
        <w:spacing w:after="0"/>
        <w:contextualSpacing/>
        <w:rPr>
          <w:rFonts w:ascii="Lato" w:eastAsia="Times New Roman" w:hAnsi="Lato" w:cs="Times New Roman"/>
          <w:kern w:val="0"/>
          <w14:ligatures w14:val="none"/>
        </w:rPr>
      </w:pPr>
      <w:r w:rsidRPr="00233A99">
        <w:rPr>
          <w:rFonts w:ascii="Lato" w:eastAsia="Times New Roman" w:hAnsi="Lato" w:cs="Times New Roman"/>
          <w:b/>
          <w:bCs/>
          <w:kern w:val="0"/>
          <w14:ligatures w14:val="none"/>
        </w:rPr>
        <w:t>Godly Focused Hearts / Triple Braided Cords Limitless, LLC</w:t>
      </w:r>
      <w:r w:rsidRPr="00233A99">
        <w:rPr>
          <w:rFonts w:ascii="Lato" w:eastAsia="Times New Roman" w:hAnsi="Lato" w:cs="Times New Roman"/>
          <w:kern w:val="0"/>
          <w14:ligatures w14:val="none"/>
        </w:rPr>
        <w:br/>
      </w:r>
      <w:hyperlink r:id="rId9" w:history="1">
        <w:r w:rsidRPr="00233A99">
          <w:rPr>
            <w:rStyle w:val="Hyperlink"/>
            <w:rFonts w:ascii="Lato" w:eastAsia="Times New Roman" w:hAnsi="Lato" w:cs="Times New Roman"/>
            <w:kern w:val="0"/>
            <w14:ligatures w14:val="none"/>
          </w:rPr>
          <w:t>https://godlyfocusedhearts.com/contact</w:t>
        </w:r>
      </w:hyperlink>
    </w:p>
    <w:p w14:paraId="3AFD9A8F" w14:textId="0141D0EF" w:rsidR="00AA643F" w:rsidRPr="00233A99" w:rsidRDefault="003D13BF" w:rsidP="00510645">
      <w:pPr>
        <w:spacing w:after="0"/>
        <w:contextualSpacing/>
        <w:rPr>
          <w:rFonts w:ascii="Lato" w:hAnsi="Lato"/>
        </w:rPr>
      </w:pPr>
      <w:r w:rsidRPr="00233A99">
        <w:rPr>
          <w:rFonts w:ascii="Lato" w:eastAsia="Times New Roman" w:hAnsi="Lato" w:cs="Times New Roman"/>
          <w:kern w:val="0"/>
          <w14:ligatures w14:val="none"/>
        </w:rPr>
        <w:pict w14:anchorId="219F8F1B">
          <v:rect id="_x0000_i1044" style="width:0;height:1.5pt" o:hralign="center" o:hrstd="t" o:hr="t" fillcolor="#a0a0a0" stroked="f"/>
        </w:pict>
      </w:r>
    </w:p>
    <w:p w14:paraId="5B8AB62C" w14:textId="77777777" w:rsidR="008A3257" w:rsidRPr="00233A99" w:rsidRDefault="008A3257" w:rsidP="00510645">
      <w:pPr>
        <w:spacing w:after="0"/>
        <w:contextualSpacing/>
        <w:rPr>
          <w:rFonts w:ascii="Lato" w:hAnsi="Lato"/>
        </w:rPr>
      </w:pPr>
    </w:p>
    <w:sectPr w:rsidR="008A3257" w:rsidRPr="00233A99" w:rsidSect="00B97CD9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794"/>
    <w:multiLevelType w:val="hybridMultilevel"/>
    <w:tmpl w:val="465A4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17E46"/>
    <w:multiLevelType w:val="multilevel"/>
    <w:tmpl w:val="2174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2660E"/>
    <w:multiLevelType w:val="hybridMultilevel"/>
    <w:tmpl w:val="C55CF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203ED"/>
    <w:multiLevelType w:val="multilevel"/>
    <w:tmpl w:val="83D0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D34651"/>
    <w:multiLevelType w:val="multilevel"/>
    <w:tmpl w:val="9B72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4567F"/>
    <w:multiLevelType w:val="multilevel"/>
    <w:tmpl w:val="1C08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7842"/>
    <w:multiLevelType w:val="multilevel"/>
    <w:tmpl w:val="AE64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8E69B4"/>
    <w:multiLevelType w:val="multilevel"/>
    <w:tmpl w:val="EF44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219F8"/>
    <w:multiLevelType w:val="multilevel"/>
    <w:tmpl w:val="ECCE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697846">
    <w:abstractNumId w:val="1"/>
  </w:num>
  <w:num w:numId="2" w16cid:durableId="1045326507">
    <w:abstractNumId w:val="8"/>
  </w:num>
  <w:num w:numId="3" w16cid:durableId="927343695">
    <w:abstractNumId w:val="7"/>
  </w:num>
  <w:num w:numId="4" w16cid:durableId="522982588">
    <w:abstractNumId w:val="3"/>
  </w:num>
  <w:num w:numId="5" w16cid:durableId="524447079">
    <w:abstractNumId w:val="5"/>
  </w:num>
  <w:num w:numId="6" w16cid:durableId="1445880599">
    <w:abstractNumId w:val="6"/>
  </w:num>
  <w:num w:numId="7" w16cid:durableId="1846822585">
    <w:abstractNumId w:val="4"/>
  </w:num>
  <w:num w:numId="8" w16cid:durableId="602307032">
    <w:abstractNumId w:val="2"/>
  </w:num>
  <w:num w:numId="9" w16cid:durableId="992029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A4"/>
    <w:rsid w:val="00000A98"/>
    <w:rsid w:val="00022C16"/>
    <w:rsid w:val="000F04A7"/>
    <w:rsid w:val="00103840"/>
    <w:rsid w:val="001156ED"/>
    <w:rsid w:val="0012189F"/>
    <w:rsid w:val="00146334"/>
    <w:rsid w:val="00164559"/>
    <w:rsid w:val="00184C4A"/>
    <w:rsid w:val="001B7575"/>
    <w:rsid w:val="001C0534"/>
    <w:rsid w:val="001D1F5A"/>
    <w:rsid w:val="001F5C02"/>
    <w:rsid w:val="00232A43"/>
    <w:rsid w:val="00233A99"/>
    <w:rsid w:val="002635E5"/>
    <w:rsid w:val="00274BE1"/>
    <w:rsid w:val="002C02BA"/>
    <w:rsid w:val="002C646B"/>
    <w:rsid w:val="002F679F"/>
    <w:rsid w:val="003152F3"/>
    <w:rsid w:val="00340533"/>
    <w:rsid w:val="00363E4C"/>
    <w:rsid w:val="00376860"/>
    <w:rsid w:val="003920A2"/>
    <w:rsid w:val="003B2F4B"/>
    <w:rsid w:val="003B4765"/>
    <w:rsid w:val="003F0EAD"/>
    <w:rsid w:val="004026E1"/>
    <w:rsid w:val="00432777"/>
    <w:rsid w:val="00442EB3"/>
    <w:rsid w:val="00446CB2"/>
    <w:rsid w:val="004511FD"/>
    <w:rsid w:val="00457F5E"/>
    <w:rsid w:val="004C18C6"/>
    <w:rsid w:val="004E1065"/>
    <w:rsid w:val="00510645"/>
    <w:rsid w:val="00511CEB"/>
    <w:rsid w:val="00515BEB"/>
    <w:rsid w:val="00535650"/>
    <w:rsid w:val="0055231B"/>
    <w:rsid w:val="00574777"/>
    <w:rsid w:val="005D3AE5"/>
    <w:rsid w:val="005E178E"/>
    <w:rsid w:val="00611022"/>
    <w:rsid w:val="00611635"/>
    <w:rsid w:val="006176BC"/>
    <w:rsid w:val="00640A4C"/>
    <w:rsid w:val="006500D8"/>
    <w:rsid w:val="0069031B"/>
    <w:rsid w:val="006A42CB"/>
    <w:rsid w:val="006B0A5C"/>
    <w:rsid w:val="006D50D8"/>
    <w:rsid w:val="007133AC"/>
    <w:rsid w:val="00725179"/>
    <w:rsid w:val="00726760"/>
    <w:rsid w:val="00730753"/>
    <w:rsid w:val="007352CC"/>
    <w:rsid w:val="00736202"/>
    <w:rsid w:val="00775534"/>
    <w:rsid w:val="007A43DF"/>
    <w:rsid w:val="007F1074"/>
    <w:rsid w:val="007F35AC"/>
    <w:rsid w:val="00810DE9"/>
    <w:rsid w:val="00815205"/>
    <w:rsid w:val="00872C2D"/>
    <w:rsid w:val="008741A4"/>
    <w:rsid w:val="00895BA1"/>
    <w:rsid w:val="008A3257"/>
    <w:rsid w:val="008B7853"/>
    <w:rsid w:val="008E0BF3"/>
    <w:rsid w:val="008E7231"/>
    <w:rsid w:val="00920C5B"/>
    <w:rsid w:val="009863A6"/>
    <w:rsid w:val="00990939"/>
    <w:rsid w:val="009C1FCD"/>
    <w:rsid w:val="009C36A0"/>
    <w:rsid w:val="00AA643F"/>
    <w:rsid w:val="00AB770B"/>
    <w:rsid w:val="00AC4BBD"/>
    <w:rsid w:val="00B115F3"/>
    <w:rsid w:val="00B151EA"/>
    <w:rsid w:val="00B36895"/>
    <w:rsid w:val="00B753BC"/>
    <w:rsid w:val="00B80DDC"/>
    <w:rsid w:val="00B82C4F"/>
    <w:rsid w:val="00B83BCC"/>
    <w:rsid w:val="00B954A2"/>
    <w:rsid w:val="00B97CD9"/>
    <w:rsid w:val="00BA0B6D"/>
    <w:rsid w:val="00BA4324"/>
    <w:rsid w:val="00BD50AF"/>
    <w:rsid w:val="00C15D92"/>
    <w:rsid w:val="00C33484"/>
    <w:rsid w:val="00C606EB"/>
    <w:rsid w:val="00C62583"/>
    <w:rsid w:val="00C76CB7"/>
    <w:rsid w:val="00C8741A"/>
    <w:rsid w:val="00CC4D4B"/>
    <w:rsid w:val="00CD0B79"/>
    <w:rsid w:val="00CD768C"/>
    <w:rsid w:val="00D034C0"/>
    <w:rsid w:val="00D261D7"/>
    <w:rsid w:val="00D3238B"/>
    <w:rsid w:val="00D45EBE"/>
    <w:rsid w:val="00D6651D"/>
    <w:rsid w:val="00D77A82"/>
    <w:rsid w:val="00DE02F2"/>
    <w:rsid w:val="00DF3440"/>
    <w:rsid w:val="00DF3D42"/>
    <w:rsid w:val="00E0269F"/>
    <w:rsid w:val="00E31089"/>
    <w:rsid w:val="00E7779E"/>
    <w:rsid w:val="00EC7BA6"/>
    <w:rsid w:val="00EE16CD"/>
    <w:rsid w:val="00F42B06"/>
    <w:rsid w:val="00F732C4"/>
    <w:rsid w:val="00FA1241"/>
    <w:rsid w:val="00FA2387"/>
    <w:rsid w:val="00FB4B52"/>
    <w:rsid w:val="00FD02DD"/>
    <w:rsid w:val="00FE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4E6B9D31"/>
  <w15:chartTrackingRefBased/>
  <w15:docId w15:val="{C8265BCD-5295-4B53-B4A9-CBCC3988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BF3"/>
    <w:pPr>
      <w:spacing w:after="120"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D1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F5A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F5A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F5A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F5A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F5A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F5A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F5A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F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F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F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F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1D1F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D1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F5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F5A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F5A"/>
    <w:rPr>
      <w:i/>
      <w:iCs/>
      <w:color w:val="7C9163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1D1F5A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F5A"/>
    <w:rPr>
      <w:b/>
      <w:bCs/>
      <w:smallCaps/>
      <w:color w:val="7C916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7853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dlyfocusedhearts.com/contac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dlyfocusedhearts.com/conta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dlyfocusedhearts.com/contac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odlyfocusedhearts.com/contac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odlyfocusedhearts.com/contact" TargetMode="Externa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977</Words>
  <Characters>5444</Characters>
  <Application>Microsoft Office Word</Application>
  <DocSecurity>0</DocSecurity>
  <Lines>175</Lines>
  <Paragraphs>114</Paragraphs>
  <ScaleCrop>false</ScaleCrop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Sheffield</dc:creator>
  <cp:keywords/>
  <dc:description/>
  <cp:lastModifiedBy>Barb Sheffield</cp:lastModifiedBy>
  <cp:revision>2</cp:revision>
  <dcterms:created xsi:type="dcterms:W3CDTF">2025-11-17T17:02:00Z</dcterms:created>
  <dcterms:modified xsi:type="dcterms:W3CDTF">2025-11-17T17:02:00Z</dcterms:modified>
</cp:coreProperties>
</file>